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46E6C" w14:textId="77777777" w:rsidR="00A82D5E" w:rsidRPr="0034016F" w:rsidRDefault="00A82D5E" w:rsidP="00A82D5E">
      <w:pPr>
        <w:keepNext/>
        <w:jc w:val="center"/>
        <w:outlineLvl w:val="0"/>
        <w:rPr>
          <w:rFonts w:ascii="Calibri" w:eastAsia="Meiryo" w:hAnsi="Calibri" w:cs="Calibri"/>
          <w:b/>
          <w:bCs/>
          <w:sz w:val="16"/>
          <w:szCs w:val="16"/>
          <w:lang w:eastAsia="en-AU"/>
        </w:rPr>
      </w:pPr>
      <w:r>
        <w:rPr>
          <w:rFonts w:ascii="Calibri" w:eastAsia="Meiryo" w:hAnsi="Calibri" w:cs="Calibri"/>
          <w:b/>
          <w:bCs/>
          <w:noProof/>
          <w:sz w:val="28"/>
          <w:szCs w:val="28"/>
        </w:rPr>
        <w:drawing>
          <wp:inline distT="0" distB="0" distL="0" distR="0" wp14:anchorId="0669D9E6" wp14:editId="25D8FAA3">
            <wp:extent cx="1028700" cy="7837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st-Onl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783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ACF0C3" w14:textId="77777777" w:rsidR="00A82D5E" w:rsidRPr="00F1269B" w:rsidRDefault="00A82D5E" w:rsidP="00A82D5E">
      <w:pPr>
        <w:keepNext/>
        <w:jc w:val="center"/>
        <w:outlineLvl w:val="0"/>
        <w:rPr>
          <w:rFonts w:ascii="Calibri" w:eastAsia="Meiryo" w:hAnsi="Calibri" w:cs="Calibri"/>
          <w:b/>
          <w:bCs/>
          <w:lang w:eastAsia="en-AU"/>
        </w:rPr>
      </w:pPr>
      <w:r w:rsidRPr="00F1269B">
        <w:rPr>
          <w:rFonts w:ascii="Calibri" w:eastAsia="Meiryo" w:hAnsi="Calibri" w:cs="Calibri"/>
          <w:b/>
          <w:bCs/>
          <w:lang w:eastAsia="en-AU"/>
        </w:rPr>
        <w:t>Australian Embassy Tokyo</w:t>
      </w:r>
    </w:p>
    <w:p w14:paraId="399D4647" w14:textId="77777777" w:rsidR="00A82D5E" w:rsidRPr="004268B0" w:rsidRDefault="00A82D5E" w:rsidP="00A82D5E">
      <w:pPr>
        <w:keepNext/>
        <w:spacing w:before="240" w:after="60"/>
        <w:ind w:left="-709"/>
        <w:outlineLvl w:val="0"/>
        <w:rPr>
          <w:rFonts w:ascii="Calibri" w:eastAsia="Meiryo" w:hAnsi="Calibri" w:cs="Calibri"/>
          <w:b/>
          <w:bCs/>
          <w:sz w:val="28"/>
          <w:szCs w:val="28"/>
          <w:lang w:eastAsia="en-AU"/>
        </w:rPr>
      </w:pPr>
      <w:r w:rsidRPr="004268B0">
        <w:rPr>
          <w:rFonts w:ascii="Calibri" w:eastAsia="Meiryo" w:hAnsi="Calibri" w:cs="Calibri"/>
          <w:b/>
          <w:bCs/>
          <w:sz w:val="28"/>
          <w:szCs w:val="28"/>
          <w:lang w:eastAsia="en-AU"/>
        </w:rPr>
        <w:t xml:space="preserve">1. Personal 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"/>
        <w:gridCol w:w="2066"/>
        <w:gridCol w:w="761"/>
        <w:gridCol w:w="1398"/>
        <w:gridCol w:w="16"/>
        <w:gridCol w:w="1685"/>
        <w:gridCol w:w="1772"/>
        <w:gridCol w:w="1772"/>
      </w:tblGrid>
      <w:tr w:rsidR="00A82D5E" w:rsidRPr="000B40AF" w14:paraId="72A5F2A6" w14:textId="77777777" w:rsidTr="005D6030">
        <w:trPr>
          <w:trHeight w:hRule="exact" w:val="24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19DD8AC" w14:textId="77777777" w:rsidR="00A82D5E" w:rsidRPr="000B40AF" w:rsidRDefault="00A82D5E" w:rsidP="005D6030">
            <w:pPr>
              <w:rPr>
                <w:rFonts w:eastAsia="Times New Roman" w:cstheme="minorHAnsi"/>
                <w:b/>
                <w:sz w:val="21"/>
                <w:szCs w:val="21"/>
                <w:lang w:eastAsia="en-AU"/>
              </w:rPr>
            </w:pPr>
            <w:r w:rsidRPr="000B40AF">
              <w:rPr>
                <w:rFonts w:eastAsia="Times New Roman" w:cstheme="minorHAnsi"/>
                <w:b/>
                <w:sz w:val="21"/>
                <w:szCs w:val="21"/>
                <w:lang w:eastAsia="en-AU"/>
              </w:rPr>
              <w:t>Title</w:t>
            </w:r>
          </w:p>
          <w:p w14:paraId="7F8E383D" w14:textId="77777777" w:rsidR="00A82D5E" w:rsidRPr="000B40AF" w:rsidRDefault="00A82D5E" w:rsidP="005D6030">
            <w:pPr>
              <w:rPr>
                <w:rFonts w:eastAsia="Times New Roman" w:cstheme="minorHAnsi"/>
                <w:b/>
                <w:sz w:val="21"/>
                <w:szCs w:val="21"/>
                <w:lang w:eastAsia="en-AU"/>
              </w:rPr>
            </w:pPr>
          </w:p>
          <w:p w14:paraId="0E1082BC" w14:textId="77777777" w:rsidR="00A82D5E" w:rsidRPr="000B40AF" w:rsidRDefault="00A82D5E" w:rsidP="005D6030">
            <w:pPr>
              <w:rPr>
                <w:rFonts w:eastAsia="Times New Roman" w:cstheme="minorHAnsi"/>
                <w:b/>
                <w:sz w:val="21"/>
                <w:szCs w:val="21"/>
                <w:lang w:eastAsia="en-AU"/>
              </w:rPr>
            </w:pPr>
          </w:p>
        </w:tc>
        <w:tc>
          <w:tcPr>
            <w:tcW w:w="42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A742277" w14:textId="77777777" w:rsidR="00A82D5E" w:rsidRPr="000B40AF" w:rsidRDefault="00A82D5E" w:rsidP="005D6030">
            <w:pPr>
              <w:spacing w:line="-240" w:lineRule="auto"/>
              <w:rPr>
                <w:rFonts w:eastAsia="Times New Roman"/>
                <w:b/>
                <w:sz w:val="21"/>
                <w:szCs w:val="21"/>
                <w:lang w:eastAsia="en-AU"/>
              </w:rPr>
            </w:pPr>
            <w:r w:rsidRPr="000B40AF">
              <w:rPr>
                <w:rFonts w:eastAsia="Times New Roman" w:cstheme="minorHAnsi"/>
                <w:b/>
                <w:sz w:val="21"/>
                <w:szCs w:val="21"/>
                <w:lang w:eastAsia="en-AU"/>
              </w:rPr>
              <w:t>Surname</w:t>
            </w:r>
          </w:p>
        </w:tc>
        <w:tc>
          <w:tcPr>
            <w:tcW w:w="52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45B039A" w14:textId="77777777" w:rsidR="00A82D5E" w:rsidRPr="000B40AF" w:rsidRDefault="00A82D5E" w:rsidP="005D6030">
            <w:pPr>
              <w:spacing w:line="-240" w:lineRule="auto"/>
              <w:rPr>
                <w:rFonts w:eastAsia="Times New Roman"/>
                <w:b/>
                <w:sz w:val="21"/>
                <w:szCs w:val="21"/>
                <w:lang w:eastAsia="en-AU"/>
              </w:rPr>
            </w:pPr>
            <w:r w:rsidRPr="000B40AF">
              <w:rPr>
                <w:rFonts w:eastAsia="Times New Roman" w:cstheme="minorHAnsi"/>
                <w:b/>
                <w:sz w:val="21"/>
                <w:szCs w:val="21"/>
                <w:lang w:eastAsia="en-AU"/>
              </w:rPr>
              <w:t>Given Name(s)</w:t>
            </w:r>
          </w:p>
        </w:tc>
      </w:tr>
      <w:tr w:rsidR="00A82D5E" w:rsidRPr="000B40AF" w14:paraId="175F7E80" w14:textId="77777777" w:rsidTr="005D6030">
        <w:trPr>
          <w:trHeight w:hRule="exact" w:val="527"/>
        </w:trPr>
        <w:sdt>
          <w:sdtPr>
            <w:rPr>
              <w:rFonts w:eastAsia="Times New Roman" w:cstheme="minorHAnsi"/>
              <w:b/>
              <w:sz w:val="21"/>
              <w:szCs w:val="21"/>
              <w:lang w:eastAsia="en-AU"/>
            </w:rPr>
            <w:id w:val="-1848396106"/>
            <w:placeholder>
              <w:docPart w:val="F5A7169DCF304A13A59897B990C0CB61"/>
            </w:placeholder>
            <w:showingPlcHdr/>
          </w:sdtPr>
          <w:sdtContent>
            <w:tc>
              <w:tcPr>
                <w:tcW w:w="116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35AC3FD" w14:textId="77777777" w:rsidR="00A82D5E" w:rsidRPr="000B40AF" w:rsidRDefault="00A82D5E" w:rsidP="005D6030">
                <w:pPr>
                  <w:spacing w:line="240" w:lineRule="auto"/>
                  <w:rPr>
                    <w:rFonts w:eastAsia="Times New Roman" w:cstheme="minorHAnsi"/>
                    <w:b/>
                    <w:sz w:val="21"/>
                    <w:szCs w:val="21"/>
                    <w:lang w:eastAsia="en-AU"/>
                  </w:rPr>
                </w:pPr>
                <w:r w:rsidRPr="00603A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theme="minorHAnsi"/>
              <w:b/>
              <w:sz w:val="21"/>
              <w:szCs w:val="21"/>
              <w:lang w:eastAsia="en-AU"/>
            </w:rPr>
            <w:id w:val="-1992326150"/>
            <w:placeholder>
              <w:docPart w:val="4FD6790878E44CDA9C7162362D126B9D"/>
            </w:placeholder>
            <w:showingPlcHdr/>
          </w:sdtPr>
          <w:sdtContent>
            <w:tc>
              <w:tcPr>
                <w:tcW w:w="4241" w:type="dxa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C1D9A27" w14:textId="77777777" w:rsidR="00A82D5E" w:rsidRPr="000B40AF" w:rsidRDefault="00A82D5E" w:rsidP="005D6030">
                <w:pPr>
                  <w:spacing w:line="240" w:lineRule="auto"/>
                  <w:rPr>
                    <w:rFonts w:eastAsia="Times New Roman" w:cstheme="minorHAnsi"/>
                    <w:b/>
                    <w:sz w:val="21"/>
                    <w:szCs w:val="21"/>
                    <w:lang w:eastAsia="en-AU"/>
                  </w:rPr>
                </w:pPr>
                <w:r w:rsidRPr="00603A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theme="minorHAnsi"/>
              <w:b/>
              <w:sz w:val="21"/>
              <w:szCs w:val="21"/>
              <w:lang w:eastAsia="en-AU"/>
            </w:rPr>
            <w:id w:val="1780522345"/>
            <w:placeholder>
              <w:docPart w:val="AB0CA4800D7042BDA7C24F3EF99123EF"/>
            </w:placeholder>
            <w:showingPlcHdr/>
          </w:sdtPr>
          <w:sdtContent>
            <w:tc>
              <w:tcPr>
                <w:tcW w:w="5229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6AF8A76" w14:textId="77777777" w:rsidR="00A82D5E" w:rsidRPr="000B40AF" w:rsidRDefault="00A82D5E" w:rsidP="005D6030">
                <w:pPr>
                  <w:spacing w:line="240" w:lineRule="auto"/>
                  <w:rPr>
                    <w:rFonts w:eastAsia="Times New Roman" w:cstheme="minorHAnsi"/>
                    <w:b/>
                    <w:sz w:val="21"/>
                    <w:szCs w:val="21"/>
                    <w:lang w:eastAsia="en-AU"/>
                  </w:rPr>
                </w:pPr>
                <w:r w:rsidRPr="00603A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82D5E" w:rsidRPr="000B40AF" w14:paraId="10BC2A80" w14:textId="77777777" w:rsidTr="005D6030">
        <w:trPr>
          <w:cantSplit/>
          <w:trHeight w:val="240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584BFBA" w14:textId="77777777" w:rsidR="00A82D5E" w:rsidRPr="000B40AF" w:rsidRDefault="00A82D5E" w:rsidP="005D6030">
            <w:pPr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lang w:eastAsia="en-AU"/>
              </w:rPr>
            </w:pPr>
            <w:r w:rsidRPr="000B40AF">
              <w:rPr>
                <w:rFonts w:eastAsia="Times New Roman" w:cstheme="minorHAnsi"/>
                <w:b/>
                <w:sz w:val="21"/>
                <w:szCs w:val="21"/>
                <w:lang w:eastAsia="en-AU"/>
              </w:rPr>
              <w:t>Postal Address</w:t>
            </w:r>
          </w:p>
        </w:tc>
      </w:tr>
      <w:tr w:rsidR="00A82D5E" w:rsidRPr="000B40AF" w14:paraId="158D23C3" w14:textId="77777777" w:rsidTr="005D6030">
        <w:trPr>
          <w:cantSplit/>
          <w:trHeight w:val="723"/>
        </w:trPr>
        <w:sdt>
          <w:sdtPr>
            <w:rPr>
              <w:rFonts w:eastAsia="Times New Roman" w:cstheme="minorHAnsi"/>
              <w:sz w:val="21"/>
              <w:szCs w:val="21"/>
              <w:lang w:eastAsia="en-AU"/>
            </w:rPr>
            <w:id w:val="-436678662"/>
            <w:placeholder>
              <w:docPart w:val="811341B121D5415F88643146CE38BD34"/>
            </w:placeholder>
            <w:showingPlcHdr/>
          </w:sdtPr>
          <w:sdtContent>
            <w:tc>
              <w:tcPr>
                <w:tcW w:w="10632" w:type="dxa"/>
                <w:gridSpan w:val="8"/>
                <w:tcBorders>
                  <w:top w:val="nil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DB72181" w14:textId="77777777" w:rsidR="00A82D5E" w:rsidRPr="000B40AF" w:rsidRDefault="00A82D5E" w:rsidP="005D6030">
                <w:pPr>
                  <w:spacing w:line="240" w:lineRule="auto"/>
                  <w:rPr>
                    <w:rFonts w:eastAsia="Times New Roman" w:cstheme="minorHAnsi"/>
                    <w:sz w:val="21"/>
                    <w:szCs w:val="21"/>
                    <w:lang w:eastAsia="en-AU"/>
                  </w:rPr>
                </w:pPr>
                <w:r w:rsidRPr="00603A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82D5E" w:rsidRPr="000B40AF" w14:paraId="0497D063" w14:textId="77777777" w:rsidTr="005D6030">
        <w:trPr>
          <w:cantSplit/>
          <w:trHeight w:hRule="exact" w:val="240"/>
        </w:trPr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2A1B7C5" w14:textId="77777777" w:rsidR="00A82D5E" w:rsidRPr="000B40AF" w:rsidRDefault="00A82D5E" w:rsidP="005D6030">
            <w:pPr>
              <w:rPr>
                <w:rFonts w:eastAsia="Times New Roman"/>
                <w:b/>
                <w:sz w:val="21"/>
                <w:szCs w:val="21"/>
                <w:lang w:eastAsia="en-AU"/>
              </w:rPr>
            </w:pPr>
            <w:r w:rsidRPr="000B40AF">
              <w:rPr>
                <w:rFonts w:eastAsia="Times New Roman" w:cstheme="minorHAnsi"/>
                <w:b/>
                <w:sz w:val="21"/>
                <w:szCs w:val="21"/>
                <w:lang w:eastAsia="en-AU"/>
              </w:rPr>
              <w:t>City or Town</w:t>
            </w:r>
            <w:r w:rsidRPr="000B40AF">
              <w:rPr>
                <w:rFonts w:eastAsia="Times New Roman"/>
                <w:b/>
                <w:sz w:val="21"/>
                <w:szCs w:val="21"/>
                <w:lang w:eastAsia="en-AU"/>
              </w:rPr>
              <w:t xml:space="preserve"> </w:t>
            </w: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113E8CA" w14:textId="77777777" w:rsidR="00A82D5E" w:rsidRPr="000B40AF" w:rsidRDefault="00A82D5E" w:rsidP="005D6030">
            <w:pPr>
              <w:spacing w:line="-240" w:lineRule="auto"/>
              <w:rPr>
                <w:rFonts w:eastAsia="Times New Roman"/>
                <w:b/>
                <w:sz w:val="21"/>
                <w:szCs w:val="21"/>
                <w:lang w:eastAsia="en-AU"/>
              </w:rPr>
            </w:pPr>
            <w:r w:rsidRPr="000B40AF">
              <w:rPr>
                <w:rFonts w:eastAsia="Times New Roman" w:cstheme="minorHAnsi"/>
                <w:b/>
                <w:sz w:val="21"/>
                <w:szCs w:val="21"/>
                <w:lang w:eastAsia="en-AU"/>
              </w:rPr>
              <w:t xml:space="preserve">Postcode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3D680A0" w14:textId="77777777" w:rsidR="00A82D5E" w:rsidRPr="000B40AF" w:rsidRDefault="00A82D5E" w:rsidP="005D6030">
            <w:pPr>
              <w:spacing w:line="-240" w:lineRule="auto"/>
              <w:rPr>
                <w:rFonts w:eastAsia="Times New Roman" w:cstheme="minorHAnsi"/>
                <w:b/>
                <w:sz w:val="21"/>
                <w:szCs w:val="21"/>
                <w:lang w:eastAsia="en-AU"/>
              </w:rPr>
            </w:pPr>
            <w:r w:rsidRPr="000B40AF">
              <w:rPr>
                <w:rFonts w:eastAsia="Times New Roman" w:cstheme="minorHAnsi"/>
                <w:b/>
                <w:sz w:val="21"/>
                <w:szCs w:val="21"/>
                <w:lang w:eastAsia="en-AU"/>
              </w:rPr>
              <w:t>Country</w:t>
            </w:r>
          </w:p>
          <w:p w14:paraId="77113BAF" w14:textId="77777777" w:rsidR="00A82D5E" w:rsidRPr="000B40AF" w:rsidRDefault="00A82D5E" w:rsidP="005D6030">
            <w:pPr>
              <w:spacing w:line="-240" w:lineRule="auto"/>
              <w:rPr>
                <w:rFonts w:eastAsia="Times New Roman" w:cstheme="minorHAnsi"/>
                <w:b/>
                <w:sz w:val="21"/>
                <w:szCs w:val="21"/>
                <w:lang w:eastAsia="en-AU"/>
              </w:rPr>
            </w:pPr>
          </w:p>
          <w:p w14:paraId="6B2BA64D" w14:textId="77777777" w:rsidR="00A82D5E" w:rsidRPr="000B40AF" w:rsidRDefault="00A82D5E" w:rsidP="005D6030">
            <w:pPr>
              <w:spacing w:line="-240" w:lineRule="auto"/>
              <w:rPr>
                <w:rFonts w:eastAsia="Times New Roman"/>
                <w:b/>
                <w:sz w:val="21"/>
                <w:szCs w:val="21"/>
                <w:lang w:eastAsia="en-AU"/>
              </w:rPr>
            </w:pPr>
          </w:p>
        </w:tc>
      </w:tr>
      <w:tr w:rsidR="00A82D5E" w:rsidRPr="000B40AF" w14:paraId="1E5AB844" w14:textId="77777777" w:rsidTr="005D6030">
        <w:trPr>
          <w:cantSplit/>
          <w:trHeight w:hRule="exact" w:val="485"/>
        </w:trPr>
        <w:sdt>
          <w:sdtPr>
            <w:rPr>
              <w:rFonts w:eastAsia="Times New Roman" w:cstheme="minorHAnsi"/>
              <w:sz w:val="21"/>
              <w:szCs w:val="21"/>
              <w:lang w:eastAsia="en-AU"/>
            </w:rPr>
            <w:id w:val="284010966"/>
            <w:placeholder>
              <w:docPart w:val="885176701EFE4E25B8F046DE19506C84"/>
            </w:placeholder>
            <w:showingPlcHdr/>
          </w:sdtPr>
          <w:sdtContent>
            <w:tc>
              <w:tcPr>
                <w:tcW w:w="3228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F22158B" w14:textId="77777777" w:rsidR="00A82D5E" w:rsidRPr="000B40AF" w:rsidRDefault="00A82D5E" w:rsidP="005D6030">
                <w:pPr>
                  <w:spacing w:line="240" w:lineRule="auto"/>
                  <w:rPr>
                    <w:rFonts w:eastAsia="Times New Roman" w:cstheme="minorHAnsi"/>
                    <w:sz w:val="21"/>
                    <w:szCs w:val="21"/>
                    <w:lang w:eastAsia="en-AU"/>
                  </w:rPr>
                </w:pPr>
                <w:r w:rsidRPr="00603A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1"/>
              <w:szCs w:val="21"/>
              <w:lang w:eastAsia="en-AU"/>
            </w:rPr>
            <w:id w:val="-628629527"/>
            <w:placeholder>
              <w:docPart w:val="D3C041866F694282BFAA77C168EAF388"/>
            </w:placeholder>
            <w:showingPlcHdr/>
          </w:sdtPr>
          <w:sdtContent>
            <w:tc>
              <w:tcPr>
                <w:tcW w:w="3860" w:type="dxa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9A15C72" w14:textId="77777777" w:rsidR="00A82D5E" w:rsidRPr="000B40AF" w:rsidRDefault="00A82D5E" w:rsidP="005D6030">
                <w:pPr>
                  <w:spacing w:line="240" w:lineRule="auto"/>
                  <w:rPr>
                    <w:rFonts w:eastAsia="Times New Roman" w:cstheme="minorHAnsi"/>
                    <w:sz w:val="21"/>
                    <w:szCs w:val="21"/>
                    <w:lang w:eastAsia="en-AU"/>
                  </w:rPr>
                </w:pPr>
                <w:r w:rsidRPr="00603A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1"/>
              <w:szCs w:val="21"/>
              <w:lang w:eastAsia="en-AU"/>
            </w:rPr>
            <w:id w:val="1549955608"/>
            <w:placeholder>
              <w:docPart w:val="EF55C7F22B3E42F48978851B68B532E9"/>
            </w:placeholder>
            <w:showingPlcHdr/>
          </w:sdtPr>
          <w:sdtContent>
            <w:tc>
              <w:tcPr>
                <w:tcW w:w="3544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E647148" w14:textId="77777777" w:rsidR="00A82D5E" w:rsidRPr="000B40AF" w:rsidRDefault="00A82D5E" w:rsidP="005D6030">
                <w:pPr>
                  <w:spacing w:line="240" w:lineRule="auto"/>
                  <w:rPr>
                    <w:rFonts w:eastAsia="Times New Roman" w:cstheme="minorHAnsi"/>
                    <w:sz w:val="21"/>
                    <w:szCs w:val="21"/>
                    <w:lang w:eastAsia="en-AU"/>
                  </w:rPr>
                </w:pPr>
                <w:r w:rsidRPr="00603A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82D5E" w:rsidRPr="000B40AF" w14:paraId="0C614EE1" w14:textId="77777777" w:rsidTr="005D6030">
        <w:trPr>
          <w:cantSplit/>
          <w:trHeight w:hRule="exact" w:val="240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95BCBC4" w14:textId="77777777" w:rsidR="00A82D5E" w:rsidRPr="000B40AF" w:rsidRDefault="00A82D5E" w:rsidP="005D6030">
            <w:pPr>
              <w:rPr>
                <w:rFonts w:eastAsia="Times New Roman"/>
                <w:sz w:val="21"/>
                <w:szCs w:val="21"/>
                <w:lang w:eastAsia="en-AU"/>
              </w:rPr>
            </w:pPr>
            <w:r w:rsidRPr="000B40AF">
              <w:rPr>
                <w:rFonts w:eastAsia="Times New Roman" w:cstheme="minorHAnsi"/>
                <w:b/>
                <w:sz w:val="21"/>
                <w:szCs w:val="21"/>
                <w:lang w:eastAsia="en-AU"/>
              </w:rPr>
              <w:t>Contact Telephone No, (incl. country/area codes)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1A4E77B" w14:textId="77777777" w:rsidR="00A82D5E" w:rsidRPr="000B40AF" w:rsidRDefault="00A82D5E" w:rsidP="005D6030">
            <w:pPr>
              <w:spacing w:line="-240" w:lineRule="auto"/>
              <w:rPr>
                <w:rFonts w:eastAsia="Times New Roman" w:cstheme="minorHAnsi"/>
                <w:b/>
                <w:sz w:val="21"/>
                <w:szCs w:val="21"/>
                <w:lang w:eastAsia="en-AU"/>
              </w:rPr>
            </w:pPr>
            <w:r w:rsidRPr="000B40AF">
              <w:rPr>
                <w:rFonts w:eastAsia="Times New Roman" w:cstheme="minorHAnsi"/>
                <w:b/>
                <w:sz w:val="21"/>
                <w:szCs w:val="21"/>
                <w:lang w:eastAsia="en-AU"/>
              </w:rPr>
              <w:t>Email address</w:t>
            </w:r>
          </w:p>
          <w:p w14:paraId="5E514C3F" w14:textId="77777777" w:rsidR="00A82D5E" w:rsidRPr="000B40AF" w:rsidRDefault="00A82D5E" w:rsidP="005D6030">
            <w:pPr>
              <w:spacing w:line="-240" w:lineRule="auto"/>
              <w:rPr>
                <w:rFonts w:eastAsia="Times New Roman"/>
                <w:b/>
                <w:sz w:val="21"/>
                <w:szCs w:val="21"/>
                <w:lang w:eastAsia="en-AU"/>
              </w:rPr>
            </w:pPr>
          </w:p>
          <w:p w14:paraId="6FE702BF" w14:textId="77777777" w:rsidR="00A82D5E" w:rsidRPr="000B40AF" w:rsidRDefault="00A82D5E" w:rsidP="005D6030">
            <w:pPr>
              <w:spacing w:line="-240" w:lineRule="auto"/>
              <w:rPr>
                <w:rFonts w:eastAsia="Times New Roman"/>
                <w:b/>
                <w:sz w:val="21"/>
                <w:szCs w:val="21"/>
                <w:lang w:eastAsia="en-AU"/>
              </w:rPr>
            </w:pPr>
          </w:p>
        </w:tc>
      </w:tr>
      <w:tr w:rsidR="00A82D5E" w:rsidRPr="000B40AF" w14:paraId="35E6268E" w14:textId="77777777" w:rsidTr="005D6030">
        <w:trPr>
          <w:cantSplit/>
          <w:trHeight w:hRule="exact" w:val="481"/>
        </w:trPr>
        <w:sdt>
          <w:sdtPr>
            <w:rPr>
              <w:rFonts w:eastAsia="Times New Roman" w:cstheme="minorHAnsi"/>
              <w:sz w:val="21"/>
              <w:szCs w:val="21"/>
              <w:lang w:eastAsia="en-AU"/>
            </w:rPr>
            <w:id w:val="1315535400"/>
            <w:placeholder>
              <w:docPart w:val="9DD83F8EF1BB4685AA405981B21604C7"/>
            </w:placeholder>
            <w:showingPlcHdr/>
          </w:sdtPr>
          <w:sdtContent>
            <w:tc>
              <w:tcPr>
                <w:tcW w:w="5387" w:type="dxa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0C1BBA06" w14:textId="77777777" w:rsidR="00A82D5E" w:rsidRPr="000B40AF" w:rsidRDefault="00A82D5E" w:rsidP="005D6030">
                <w:pPr>
                  <w:spacing w:line="240" w:lineRule="auto"/>
                  <w:rPr>
                    <w:rFonts w:eastAsia="Times New Roman" w:cstheme="minorHAnsi"/>
                    <w:sz w:val="21"/>
                    <w:szCs w:val="21"/>
                    <w:lang w:eastAsia="en-AU"/>
                  </w:rPr>
                </w:pPr>
                <w:r w:rsidRPr="00603A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1"/>
              <w:szCs w:val="21"/>
              <w:lang w:eastAsia="en-AU"/>
            </w:rPr>
            <w:id w:val="-1615280234"/>
            <w:placeholder>
              <w:docPart w:val="6D59C8A65AC94B1BB3AACE218A9C679E"/>
            </w:placeholder>
            <w:showingPlcHdr/>
          </w:sdtPr>
          <w:sdtContent>
            <w:tc>
              <w:tcPr>
                <w:tcW w:w="5245" w:type="dxa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1EBC3912" w14:textId="77777777" w:rsidR="00A82D5E" w:rsidRPr="000B40AF" w:rsidRDefault="00A82D5E" w:rsidP="005D6030">
                <w:pPr>
                  <w:spacing w:line="240" w:lineRule="auto"/>
                  <w:rPr>
                    <w:rFonts w:eastAsia="Times New Roman" w:cstheme="minorHAnsi"/>
                    <w:sz w:val="21"/>
                    <w:szCs w:val="21"/>
                    <w:lang w:eastAsia="en-AU"/>
                  </w:rPr>
                </w:pPr>
                <w:r w:rsidRPr="00603A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82D5E" w:rsidRPr="000B40AF" w14:paraId="02D35ECF" w14:textId="77777777" w:rsidTr="005D6030">
        <w:trPr>
          <w:cantSplit/>
          <w:trHeight w:hRule="exact" w:val="283"/>
        </w:trPr>
        <w:tc>
          <w:tcPr>
            <w:tcW w:w="886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961E635" w14:textId="77777777" w:rsidR="00A82D5E" w:rsidRPr="000B40AF" w:rsidRDefault="00A82D5E" w:rsidP="005D6030">
            <w:pPr>
              <w:rPr>
                <w:rFonts w:eastAsia="Times New Roman"/>
                <w:sz w:val="21"/>
                <w:szCs w:val="21"/>
                <w:lang w:eastAsia="en-AU"/>
              </w:rPr>
            </w:pPr>
            <w:r>
              <w:rPr>
                <w:rFonts w:eastAsia="Times New Roman" w:cstheme="minorHAnsi"/>
                <w:b/>
                <w:sz w:val="21"/>
                <w:szCs w:val="21"/>
                <w:lang w:eastAsia="en-AU"/>
              </w:rPr>
              <w:t>Nationality/Nationalities</w:t>
            </w:r>
          </w:p>
          <w:p w14:paraId="1BC96A2E" w14:textId="77777777" w:rsidR="00A82D5E" w:rsidRPr="000B40AF" w:rsidRDefault="00A82D5E" w:rsidP="005D6030">
            <w:pPr>
              <w:spacing w:line="-240" w:lineRule="auto"/>
              <w:rPr>
                <w:rFonts w:eastAsia="Times New Roman" w:cstheme="minorHAnsi"/>
                <w:b/>
                <w:sz w:val="21"/>
                <w:szCs w:val="21"/>
                <w:lang w:eastAsia="en-AU"/>
              </w:rPr>
            </w:pPr>
          </w:p>
          <w:p w14:paraId="18FB21E8" w14:textId="77777777" w:rsidR="00A82D5E" w:rsidRPr="000B40AF" w:rsidRDefault="00A82D5E" w:rsidP="005D6030">
            <w:pPr>
              <w:spacing w:line="-240" w:lineRule="auto"/>
              <w:rPr>
                <w:rFonts w:eastAsia="Times New Roman" w:cstheme="minorHAnsi"/>
                <w:b/>
                <w:sz w:val="21"/>
                <w:szCs w:val="21"/>
                <w:lang w:eastAsia="en-A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14:paraId="755087C9" w14:textId="77777777" w:rsidR="00A82D5E" w:rsidRPr="000B40AF" w:rsidRDefault="00A82D5E" w:rsidP="005D6030">
            <w:pPr>
              <w:spacing w:line="-240" w:lineRule="auto"/>
              <w:rPr>
                <w:rFonts w:eastAsia="Times New Roman" w:cstheme="minorHAnsi"/>
                <w:b/>
                <w:sz w:val="21"/>
                <w:szCs w:val="21"/>
                <w:lang w:eastAsia="en-AU"/>
              </w:rPr>
            </w:pPr>
            <w:r w:rsidRPr="000B40AF">
              <w:rPr>
                <w:rFonts w:eastAsia="Times New Roman" w:cstheme="minorHAnsi"/>
                <w:b/>
                <w:sz w:val="21"/>
                <w:szCs w:val="21"/>
                <w:lang w:eastAsia="en-AU"/>
              </w:rPr>
              <w:t>Age</w:t>
            </w:r>
          </w:p>
          <w:p w14:paraId="2D76274D" w14:textId="77777777" w:rsidR="00A82D5E" w:rsidRPr="000B40AF" w:rsidRDefault="00A82D5E" w:rsidP="005D6030">
            <w:pPr>
              <w:spacing w:line="-240" w:lineRule="auto"/>
              <w:rPr>
                <w:rFonts w:eastAsia="Times New Roman" w:cstheme="minorHAnsi"/>
                <w:b/>
                <w:sz w:val="21"/>
                <w:szCs w:val="21"/>
                <w:lang w:eastAsia="en-AU"/>
              </w:rPr>
            </w:pPr>
          </w:p>
          <w:p w14:paraId="28CE836D" w14:textId="77777777" w:rsidR="00A82D5E" w:rsidRPr="000B40AF" w:rsidRDefault="00A82D5E" w:rsidP="005D6030">
            <w:pPr>
              <w:spacing w:line="-240" w:lineRule="auto"/>
              <w:rPr>
                <w:rFonts w:eastAsia="Times New Roman" w:cstheme="minorHAnsi"/>
                <w:b/>
                <w:sz w:val="21"/>
                <w:szCs w:val="21"/>
                <w:lang w:eastAsia="en-AU"/>
              </w:rPr>
            </w:pPr>
          </w:p>
          <w:p w14:paraId="1594A6E5" w14:textId="77777777" w:rsidR="00A82D5E" w:rsidRPr="000B40AF" w:rsidRDefault="00A82D5E" w:rsidP="005D6030">
            <w:pPr>
              <w:spacing w:line="-240" w:lineRule="auto"/>
              <w:rPr>
                <w:rFonts w:eastAsia="Times New Roman"/>
                <w:b/>
                <w:sz w:val="21"/>
                <w:szCs w:val="21"/>
                <w:lang w:eastAsia="en-AU"/>
              </w:rPr>
            </w:pPr>
          </w:p>
        </w:tc>
      </w:tr>
      <w:tr w:rsidR="00A82D5E" w:rsidRPr="000B40AF" w14:paraId="3A1F48CA" w14:textId="77777777" w:rsidTr="005D6030">
        <w:trPr>
          <w:cantSplit/>
          <w:trHeight w:hRule="exact" w:val="545"/>
        </w:trPr>
        <w:bookmarkStart w:id="0" w:name="Text11" w:displacedByCustomXml="next"/>
        <w:sdt>
          <w:sdtPr>
            <w:rPr>
              <w:rFonts w:eastAsia="Times New Roman" w:cstheme="minorHAnsi"/>
              <w:sz w:val="21"/>
              <w:szCs w:val="21"/>
              <w:lang w:eastAsia="en-AU"/>
            </w:rPr>
            <w:id w:val="1230038260"/>
            <w:placeholder>
              <w:docPart w:val="86A617C16BFB4BA8979F457A3F76E9CA"/>
            </w:placeholder>
            <w:showingPlcHdr/>
          </w:sdtPr>
          <w:sdtContent>
            <w:tc>
              <w:tcPr>
                <w:tcW w:w="8860" w:type="dxa"/>
                <w:gridSpan w:val="7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1E8E6D9" w14:textId="77777777" w:rsidR="00A82D5E" w:rsidRPr="000B40AF" w:rsidRDefault="00A82D5E" w:rsidP="005D6030">
                <w:pPr>
                  <w:spacing w:line="240" w:lineRule="auto"/>
                  <w:rPr>
                    <w:rFonts w:eastAsia="Times New Roman" w:cstheme="minorHAnsi"/>
                    <w:sz w:val="21"/>
                    <w:szCs w:val="21"/>
                    <w:lang w:eastAsia="en-AU"/>
                  </w:rPr>
                </w:pPr>
                <w:r w:rsidRPr="00603A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bookmarkEnd w:id="0" w:displacedByCustomXml="next"/>
        <w:sdt>
          <w:sdtPr>
            <w:rPr>
              <w:rFonts w:eastAsia="Times New Roman" w:cstheme="minorHAnsi"/>
              <w:sz w:val="21"/>
              <w:szCs w:val="21"/>
              <w:lang w:eastAsia="en-AU"/>
            </w:rPr>
            <w:id w:val="-500497192"/>
            <w:placeholder>
              <w:docPart w:val="6DB253DF9D004EFC8C95021C8FF683E1"/>
            </w:placeholder>
            <w:showingPlcHdr/>
          </w:sdtPr>
          <w:sdtContent>
            <w:tc>
              <w:tcPr>
                <w:tcW w:w="177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EECB66C" w14:textId="77777777" w:rsidR="00A82D5E" w:rsidRPr="000B40AF" w:rsidRDefault="00A82D5E" w:rsidP="005D6030">
                <w:pPr>
                  <w:spacing w:line="240" w:lineRule="auto"/>
                  <w:rPr>
                    <w:rFonts w:eastAsia="Times New Roman" w:cstheme="minorHAnsi"/>
                    <w:sz w:val="21"/>
                    <w:szCs w:val="21"/>
                    <w:lang w:eastAsia="en-AU"/>
                  </w:rPr>
                </w:pPr>
                <w:r w:rsidRPr="00603A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82D5E" w:rsidRPr="000B40AF" w14:paraId="4F3173FF" w14:textId="77777777" w:rsidTr="005D6030">
        <w:trPr>
          <w:cantSplit/>
          <w:trHeight w:hRule="exact" w:val="318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D382D5F" w14:textId="77777777" w:rsidR="00A82D5E" w:rsidRPr="000B40AF" w:rsidRDefault="00A82D5E" w:rsidP="005D6030">
            <w:pPr>
              <w:tabs>
                <w:tab w:val="left" w:pos="4232"/>
              </w:tabs>
              <w:spacing w:after="0" w:line="240" w:lineRule="auto"/>
              <w:rPr>
                <w:rFonts w:eastAsia="Times New Roman"/>
                <w:sz w:val="21"/>
                <w:szCs w:val="21"/>
                <w:lang w:eastAsia="en-AU"/>
              </w:rPr>
            </w:pPr>
            <w:r w:rsidRPr="000B40AF">
              <w:rPr>
                <w:rFonts w:eastAsia="Times New Roman" w:cstheme="minorHAnsi"/>
                <w:b/>
                <w:sz w:val="21"/>
                <w:szCs w:val="21"/>
                <w:lang w:eastAsia="en-AU"/>
              </w:rPr>
              <w:t xml:space="preserve">Do you have any special needs? (please specify) </w:t>
            </w:r>
            <w:r w:rsidRPr="000B40AF">
              <w:rPr>
                <w:rFonts w:eastAsia="Times New Roman" w:cstheme="minorHAnsi"/>
                <w:b/>
                <w:sz w:val="21"/>
                <w:szCs w:val="21"/>
                <w:lang w:eastAsia="en-AU"/>
              </w:rPr>
              <w:tab/>
            </w:r>
          </w:p>
        </w:tc>
      </w:tr>
      <w:tr w:rsidR="00A82D5E" w:rsidRPr="000B40AF" w14:paraId="0E0E11C3" w14:textId="77777777" w:rsidTr="005D6030">
        <w:trPr>
          <w:cantSplit/>
          <w:trHeight w:val="284"/>
        </w:trPr>
        <w:sdt>
          <w:sdtPr>
            <w:rPr>
              <w:rFonts w:eastAsia="Times New Roman" w:cstheme="minorHAnsi"/>
              <w:sz w:val="21"/>
              <w:szCs w:val="21"/>
              <w:lang w:eastAsia="en-AU"/>
            </w:rPr>
            <w:id w:val="302200389"/>
            <w:placeholder>
              <w:docPart w:val="C544719C58014F96B41CCF5F10075BD1"/>
            </w:placeholder>
            <w:showingPlcHdr/>
          </w:sdtPr>
          <w:sdtContent>
            <w:tc>
              <w:tcPr>
                <w:tcW w:w="10632" w:type="dxa"/>
                <w:gridSpan w:val="8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73BD95A" w14:textId="77777777" w:rsidR="00A82D5E" w:rsidRPr="000B40AF" w:rsidRDefault="00A82D5E" w:rsidP="005D6030">
                <w:pPr>
                  <w:spacing w:line="240" w:lineRule="auto"/>
                  <w:rPr>
                    <w:rFonts w:eastAsia="Times New Roman" w:cstheme="minorHAnsi"/>
                    <w:sz w:val="21"/>
                    <w:szCs w:val="21"/>
                    <w:lang w:eastAsia="en-AU"/>
                  </w:rPr>
                </w:pPr>
                <w:r w:rsidRPr="00603A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82D5E" w:rsidRPr="000B40AF" w14:paraId="0DD65787" w14:textId="77777777" w:rsidTr="005D6030">
        <w:trPr>
          <w:cantSplit/>
          <w:trHeight w:val="208"/>
        </w:trPr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CCC24EE" w14:textId="77777777" w:rsidR="00A82D5E" w:rsidRPr="000B40AF" w:rsidRDefault="00A82D5E" w:rsidP="005D6030">
            <w:pPr>
              <w:spacing w:after="0"/>
              <w:rPr>
                <w:rFonts w:eastAsia="Times New Roman"/>
                <w:b/>
                <w:sz w:val="21"/>
                <w:szCs w:val="21"/>
                <w:lang w:eastAsia="en-AU"/>
              </w:rPr>
            </w:pPr>
            <w:r w:rsidRPr="000B40AF">
              <w:rPr>
                <w:rFonts w:eastAsia="Times New Roman" w:cstheme="minorHAnsi"/>
                <w:b/>
                <w:sz w:val="21"/>
                <w:szCs w:val="21"/>
                <w:lang w:eastAsia="en-AU"/>
              </w:rPr>
              <w:t>University attending/attended:</w:t>
            </w:r>
          </w:p>
        </w:tc>
        <w:tc>
          <w:tcPr>
            <w:tcW w:w="664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EB1960D" w14:textId="77777777" w:rsidR="00A82D5E" w:rsidRPr="000B40AF" w:rsidRDefault="00A82D5E" w:rsidP="005D6030">
            <w:pPr>
              <w:spacing w:after="0"/>
              <w:rPr>
                <w:rFonts w:eastAsia="Times New Roman" w:cs="Arial"/>
                <w:sz w:val="21"/>
                <w:szCs w:val="21"/>
                <w:highlight w:val="lightGray"/>
                <w:lang w:eastAsia="en-AU"/>
              </w:rPr>
            </w:pPr>
            <w:r w:rsidRPr="000B40AF">
              <w:rPr>
                <w:rFonts w:eastAsia="Times New Roman" w:cstheme="minorHAnsi"/>
                <w:b/>
                <w:sz w:val="21"/>
                <w:szCs w:val="21"/>
                <w:lang w:eastAsia="en-AU"/>
              </w:rPr>
              <w:t>Course of study:</w:t>
            </w:r>
          </w:p>
        </w:tc>
      </w:tr>
      <w:tr w:rsidR="00A82D5E" w:rsidRPr="000B40AF" w14:paraId="74DF63A3" w14:textId="77777777" w:rsidTr="005D6030">
        <w:trPr>
          <w:cantSplit/>
          <w:trHeight w:val="284"/>
        </w:trPr>
        <w:sdt>
          <w:sdtPr>
            <w:rPr>
              <w:rFonts w:eastAsia="Times New Roman" w:cstheme="minorHAnsi"/>
              <w:b/>
              <w:sz w:val="21"/>
              <w:szCs w:val="21"/>
              <w:lang w:eastAsia="en-AU"/>
            </w:rPr>
            <w:id w:val="1189951298"/>
            <w:placeholder>
              <w:docPart w:val="A017F622504C4A2DB83884C03C087E6D"/>
            </w:placeholder>
            <w:showingPlcHdr/>
          </w:sdtPr>
          <w:sdtContent>
            <w:tc>
              <w:tcPr>
                <w:tcW w:w="3989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2E8919C" w14:textId="77777777" w:rsidR="00A82D5E" w:rsidRPr="000B40AF" w:rsidRDefault="00A82D5E" w:rsidP="005D6030">
                <w:pPr>
                  <w:spacing w:line="240" w:lineRule="auto"/>
                  <w:rPr>
                    <w:rFonts w:eastAsia="Times New Roman" w:cstheme="minorHAnsi"/>
                    <w:b/>
                    <w:sz w:val="21"/>
                    <w:szCs w:val="21"/>
                    <w:lang w:eastAsia="en-AU"/>
                  </w:rPr>
                </w:pPr>
                <w:r w:rsidRPr="00603A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theme="minorHAnsi"/>
              <w:b/>
              <w:sz w:val="21"/>
              <w:szCs w:val="21"/>
              <w:lang w:eastAsia="en-AU"/>
            </w:rPr>
            <w:id w:val="595295486"/>
            <w:placeholder>
              <w:docPart w:val="70A40189C21C40A496099A24FB1C59D1"/>
            </w:placeholder>
            <w:showingPlcHdr/>
          </w:sdtPr>
          <w:sdtContent>
            <w:tc>
              <w:tcPr>
                <w:tcW w:w="6643" w:type="dxa"/>
                <w:gridSpan w:val="5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F26F705" w14:textId="77777777" w:rsidR="00A82D5E" w:rsidRPr="000B40AF" w:rsidRDefault="00A82D5E" w:rsidP="005D6030">
                <w:pPr>
                  <w:spacing w:line="240" w:lineRule="auto"/>
                  <w:rPr>
                    <w:rFonts w:eastAsia="Times New Roman" w:cstheme="minorHAnsi"/>
                    <w:b/>
                    <w:sz w:val="21"/>
                    <w:szCs w:val="21"/>
                    <w:lang w:eastAsia="en-AU"/>
                  </w:rPr>
                </w:pPr>
                <w:r w:rsidRPr="00603A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82D5E" w:rsidRPr="000B40AF" w14:paraId="1308C711" w14:textId="77777777" w:rsidTr="005D6030">
        <w:trPr>
          <w:cantSplit/>
          <w:trHeight w:val="208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8FE68D7" w14:textId="77777777" w:rsidR="00A82D5E" w:rsidRPr="000B40AF" w:rsidRDefault="00A82D5E" w:rsidP="005D6030">
            <w:pPr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lang w:eastAsia="en-AU"/>
              </w:rPr>
            </w:pPr>
            <w:r w:rsidRPr="000B40AF">
              <w:rPr>
                <w:rFonts w:eastAsia="Times New Roman" w:cstheme="minorHAnsi"/>
                <w:b/>
                <w:sz w:val="21"/>
                <w:szCs w:val="21"/>
                <w:lang w:eastAsia="en-AU"/>
              </w:rPr>
              <w:t>Is the institution sponsoring your internship?</w:t>
            </w:r>
          </w:p>
        </w:tc>
      </w:tr>
      <w:tr w:rsidR="00A82D5E" w:rsidRPr="000B40AF" w14:paraId="18ED1970" w14:textId="77777777" w:rsidTr="005D6030">
        <w:trPr>
          <w:cantSplit/>
          <w:trHeight w:val="284"/>
        </w:trPr>
        <w:sdt>
          <w:sdtPr>
            <w:rPr>
              <w:rFonts w:eastAsia="Times New Roman" w:cstheme="minorHAnsi"/>
              <w:sz w:val="21"/>
              <w:szCs w:val="21"/>
              <w:lang w:eastAsia="en-AU"/>
            </w:rPr>
            <w:id w:val="-2116899303"/>
            <w:placeholder>
              <w:docPart w:val="F40F1404400D446EA368E4E3DCC083D3"/>
            </w:placeholder>
            <w:showingPlcHdr/>
          </w:sdtPr>
          <w:sdtContent>
            <w:tc>
              <w:tcPr>
                <w:tcW w:w="10632" w:type="dxa"/>
                <w:gridSpan w:val="8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2C98B2D" w14:textId="77777777" w:rsidR="00A82D5E" w:rsidRPr="000B40AF" w:rsidRDefault="00A82D5E" w:rsidP="005D6030">
                <w:pPr>
                  <w:spacing w:line="240" w:lineRule="auto"/>
                  <w:rPr>
                    <w:rFonts w:eastAsia="Times New Roman" w:cstheme="minorHAnsi"/>
                    <w:sz w:val="21"/>
                    <w:szCs w:val="21"/>
                    <w:lang w:eastAsia="en-AU"/>
                  </w:rPr>
                </w:pPr>
                <w:r w:rsidRPr="00603A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82D5E" w:rsidRPr="000B40AF" w14:paraId="1B2A9A49" w14:textId="77777777" w:rsidTr="005D6030">
        <w:trPr>
          <w:cantSplit/>
          <w:trHeight w:val="323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AF59A3A" w14:textId="77777777" w:rsidR="00A82D5E" w:rsidRPr="000B40AF" w:rsidRDefault="00A82D5E" w:rsidP="005D6030">
            <w:pPr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lang w:eastAsia="en-AU"/>
              </w:rPr>
            </w:pPr>
            <w:r w:rsidRPr="000B40AF">
              <w:rPr>
                <w:rFonts w:eastAsia="Times New Roman" w:cstheme="minorHAnsi"/>
                <w:b/>
                <w:sz w:val="21"/>
                <w:szCs w:val="21"/>
                <w:lang w:eastAsia="en-AU"/>
              </w:rPr>
              <w:t>Where did you hear about this internship program?</w:t>
            </w:r>
          </w:p>
        </w:tc>
      </w:tr>
      <w:tr w:rsidR="00A82D5E" w:rsidRPr="000B40AF" w14:paraId="2311C9F5" w14:textId="77777777" w:rsidTr="005D6030">
        <w:trPr>
          <w:cantSplit/>
          <w:trHeight w:val="323"/>
        </w:trPr>
        <w:sdt>
          <w:sdtPr>
            <w:rPr>
              <w:rFonts w:eastAsia="Times New Roman" w:cstheme="minorHAnsi"/>
              <w:sz w:val="21"/>
              <w:szCs w:val="21"/>
              <w:lang w:eastAsia="en-AU"/>
            </w:rPr>
            <w:id w:val="1673761900"/>
            <w:placeholder>
              <w:docPart w:val="AF6D20BBF4614216A437059C2155A238"/>
            </w:placeholder>
            <w:showingPlcHdr/>
          </w:sdtPr>
          <w:sdtContent>
            <w:tc>
              <w:tcPr>
                <w:tcW w:w="10632" w:type="dxa"/>
                <w:gridSpan w:val="8"/>
                <w:tcBorders>
                  <w:top w:val="dotted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C6D959F" w14:textId="77777777" w:rsidR="00A82D5E" w:rsidRPr="000B40AF" w:rsidRDefault="00A82D5E" w:rsidP="005D6030">
                <w:pPr>
                  <w:spacing w:line="240" w:lineRule="auto"/>
                  <w:rPr>
                    <w:rFonts w:eastAsia="Times New Roman" w:cstheme="minorHAnsi"/>
                    <w:sz w:val="21"/>
                    <w:szCs w:val="21"/>
                    <w:lang w:eastAsia="en-AU"/>
                  </w:rPr>
                </w:pPr>
                <w:r w:rsidRPr="00603A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82D5E" w:rsidRPr="000B40AF" w14:paraId="762FD090" w14:textId="77777777" w:rsidTr="005D6030">
        <w:trPr>
          <w:cantSplit/>
          <w:trHeight w:val="323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C7D83A2" w14:textId="77777777" w:rsidR="00A82D5E" w:rsidRPr="000B40AF" w:rsidRDefault="00A82D5E" w:rsidP="005D6030">
            <w:pPr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lang w:eastAsia="en-AU"/>
              </w:rPr>
            </w:pPr>
            <w:r w:rsidRPr="000B40AF">
              <w:rPr>
                <w:rFonts w:eastAsia="Times New Roman" w:cstheme="minorHAnsi"/>
                <w:b/>
                <w:sz w:val="21"/>
                <w:szCs w:val="21"/>
                <w:lang w:eastAsia="en-AU"/>
              </w:rPr>
              <w:t>Do you have experience travelling or living in Japan? (please provide details)</w:t>
            </w:r>
          </w:p>
        </w:tc>
      </w:tr>
      <w:tr w:rsidR="00A82D5E" w:rsidRPr="000B40AF" w14:paraId="614CA77E" w14:textId="77777777" w:rsidTr="005D6030">
        <w:trPr>
          <w:cantSplit/>
          <w:trHeight w:val="284"/>
        </w:trPr>
        <w:tc>
          <w:tcPr>
            <w:tcW w:w="106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sz w:val="21"/>
                <w:szCs w:val="21"/>
              </w:rPr>
              <w:id w:val="1380986276"/>
              <w:placeholder>
                <w:docPart w:val="4AB31A179C0F448EA70C214FD41BD460"/>
              </w:placeholder>
              <w:showingPlcHdr/>
            </w:sdtPr>
            <w:sdtContent>
              <w:p w14:paraId="2361281D" w14:textId="77777777" w:rsidR="00A82D5E" w:rsidRPr="000B40AF" w:rsidRDefault="00A82D5E" w:rsidP="005D6030">
                <w:pPr>
                  <w:spacing w:line="240" w:lineRule="auto"/>
                  <w:rPr>
                    <w:rFonts w:eastAsia="Times New Roman" w:cstheme="minorHAnsi"/>
                    <w:sz w:val="21"/>
                    <w:szCs w:val="21"/>
                  </w:rPr>
                </w:pPr>
                <w:r w:rsidRPr="00603A8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82D5E" w:rsidRPr="000B40AF" w14:paraId="40FB85CD" w14:textId="77777777" w:rsidTr="005D6030">
        <w:trPr>
          <w:cantSplit/>
          <w:trHeight w:val="323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4C26723" w14:textId="77777777" w:rsidR="00A82D5E" w:rsidRPr="000B40AF" w:rsidRDefault="00A82D5E" w:rsidP="005D6030">
            <w:pPr>
              <w:spacing w:after="0" w:line="240" w:lineRule="auto"/>
              <w:rPr>
                <w:rFonts w:eastAsia="Times New Roman" w:cs="Arial"/>
                <w:b/>
                <w:sz w:val="21"/>
                <w:szCs w:val="21"/>
                <w:lang w:eastAsia="en-AU"/>
              </w:rPr>
            </w:pPr>
            <w:r w:rsidRPr="000B40AF">
              <w:rPr>
                <w:rFonts w:eastAsia="Times New Roman" w:cstheme="minorHAnsi"/>
                <w:b/>
                <w:sz w:val="21"/>
                <w:szCs w:val="21"/>
                <w:lang w:eastAsia="en-AU"/>
              </w:rPr>
              <w:t>Are you insured?  (please provide details)</w:t>
            </w:r>
            <w:r w:rsidRPr="000B40AF">
              <w:rPr>
                <w:rFonts w:eastAsia="Times New Roman" w:cs="Arial"/>
                <w:b/>
                <w:sz w:val="21"/>
                <w:szCs w:val="21"/>
                <w:lang w:eastAsia="en-AU"/>
              </w:rPr>
              <w:t xml:space="preserve"> </w:t>
            </w:r>
          </w:p>
        </w:tc>
      </w:tr>
      <w:tr w:rsidR="00A82D5E" w:rsidRPr="000B40AF" w14:paraId="64A11616" w14:textId="77777777" w:rsidTr="005D6030">
        <w:trPr>
          <w:cantSplit/>
          <w:trHeight w:val="284"/>
        </w:trPr>
        <w:sdt>
          <w:sdtPr>
            <w:rPr>
              <w:rFonts w:eastAsia="Times New Roman" w:cstheme="minorHAnsi"/>
              <w:sz w:val="21"/>
              <w:szCs w:val="21"/>
            </w:rPr>
            <w:id w:val="1292175999"/>
            <w:placeholder>
              <w:docPart w:val="347192003E3F42FDBFE966E2272E8A66"/>
            </w:placeholder>
            <w:showingPlcHdr/>
          </w:sdtPr>
          <w:sdtContent>
            <w:tc>
              <w:tcPr>
                <w:tcW w:w="10632" w:type="dxa"/>
                <w:gridSpan w:val="8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C48EC62" w14:textId="77777777" w:rsidR="00A82D5E" w:rsidRPr="000B40AF" w:rsidRDefault="00A82D5E" w:rsidP="005D6030">
                <w:pPr>
                  <w:spacing w:line="240" w:lineRule="auto"/>
                  <w:rPr>
                    <w:rFonts w:eastAsia="Times New Roman" w:cstheme="minorHAnsi"/>
                    <w:sz w:val="21"/>
                    <w:szCs w:val="21"/>
                  </w:rPr>
                </w:pPr>
                <w:r w:rsidRPr="00603A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2D92376" w14:textId="77777777" w:rsidR="00A82D5E" w:rsidRPr="003F0DAD" w:rsidRDefault="00A82D5E" w:rsidP="00A82D5E">
      <w:pPr>
        <w:keepNext/>
        <w:spacing w:before="240" w:after="60"/>
        <w:ind w:left="-709"/>
        <w:outlineLvl w:val="0"/>
        <w:rPr>
          <w:rFonts w:eastAsiaTheme="majorEastAsia" w:cstheme="minorHAnsi"/>
          <w:b/>
          <w:bCs/>
          <w:color w:val="000000" w:themeColor="text1"/>
          <w:kern w:val="32"/>
          <w:sz w:val="28"/>
          <w:szCs w:val="32"/>
          <w:lang w:eastAsia="en-AU"/>
        </w:rPr>
      </w:pPr>
      <w:r w:rsidRPr="003F0DAD">
        <w:rPr>
          <w:rFonts w:eastAsiaTheme="majorEastAsia" w:cstheme="minorHAnsi"/>
          <w:b/>
          <w:bCs/>
          <w:color w:val="000000" w:themeColor="text1"/>
          <w:kern w:val="32"/>
          <w:sz w:val="28"/>
          <w:szCs w:val="32"/>
          <w:lang w:eastAsia="en-AU"/>
        </w:rPr>
        <w:t>2. Availability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A82D5E" w:rsidRPr="00800B1D" w14:paraId="2F50DEA9" w14:textId="77777777" w:rsidTr="005D6030">
        <w:trPr>
          <w:cantSplit/>
          <w:trHeight w:val="151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F3214B3" w14:textId="77777777" w:rsidR="00A82D5E" w:rsidRPr="00800B1D" w:rsidRDefault="00A82D5E" w:rsidP="005D6030">
            <w:pPr>
              <w:spacing w:after="0" w:line="240" w:lineRule="auto"/>
              <w:rPr>
                <w:rFonts w:ascii="Arial" w:eastAsia="Times New Roman" w:hAnsi="Arial"/>
                <w:sz w:val="21"/>
                <w:szCs w:val="21"/>
                <w:lang w:eastAsia="en-AU"/>
              </w:rPr>
            </w:pPr>
            <w:r w:rsidRPr="00800B1D">
              <w:rPr>
                <w:rFonts w:eastAsia="Times New Roman" w:cstheme="minorHAnsi"/>
                <w:b/>
                <w:sz w:val="21"/>
                <w:szCs w:val="21"/>
                <w:lang w:eastAsia="en-AU"/>
              </w:rPr>
              <w:t xml:space="preserve"> Please state the time frame you are applying to intern (DD/MM/YY – DD/MM/YY. We accept periods of </w:t>
            </w:r>
            <w:r>
              <w:rPr>
                <w:rFonts w:eastAsia="Times New Roman" w:cstheme="minorHAnsi"/>
                <w:b/>
                <w:sz w:val="21"/>
                <w:szCs w:val="21"/>
                <w:lang w:eastAsia="en-AU"/>
              </w:rPr>
              <w:t>8</w:t>
            </w:r>
            <w:r w:rsidRPr="00800B1D">
              <w:rPr>
                <w:rFonts w:eastAsia="Times New Roman" w:cstheme="minorHAnsi"/>
                <w:b/>
                <w:sz w:val="21"/>
                <w:szCs w:val="21"/>
                <w:lang w:eastAsia="en-AU"/>
              </w:rPr>
              <w:t>-12 weeks.)</w:t>
            </w:r>
          </w:p>
        </w:tc>
      </w:tr>
      <w:tr w:rsidR="00A82D5E" w:rsidRPr="003F0DAD" w14:paraId="1D010DC0" w14:textId="77777777" w:rsidTr="005D6030">
        <w:trPr>
          <w:cantSplit/>
          <w:trHeight w:val="695"/>
        </w:trPr>
        <w:sdt>
          <w:sdtPr>
            <w:rPr>
              <w:rFonts w:eastAsia="Times New Roman" w:cstheme="minorHAnsi"/>
              <w:sz w:val="18"/>
              <w:szCs w:val="18"/>
            </w:rPr>
            <w:id w:val="-422345378"/>
            <w:placeholder>
              <w:docPart w:val="C306C5F6C1C44E94A0224CD7726EF7C2"/>
            </w:placeholder>
            <w:showingPlcHdr/>
          </w:sdtPr>
          <w:sdtContent>
            <w:tc>
              <w:tcPr>
                <w:tcW w:w="106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4C7AC5BF" w14:textId="77777777" w:rsidR="00A82D5E" w:rsidRPr="003F0DAD" w:rsidRDefault="00A82D5E" w:rsidP="005D6030">
                <w:pPr>
                  <w:spacing w:after="0" w:line="240" w:lineRule="auto"/>
                  <w:rPr>
                    <w:rFonts w:eastAsia="Times New Roman" w:cstheme="minorHAnsi"/>
                    <w:sz w:val="18"/>
                    <w:szCs w:val="18"/>
                  </w:rPr>
                </w:pPr>
                <w:r w:rsidRPr="00603A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C793EAA" w14:textId="77777777" w:rsidR="00A82D5E" w:rsidRDefault="00A82D5E" w:rsidP="00A82D5E">
      <w:pPr>
        <w:spacing w:after="0" w:line="240" w:lineRule="auto"/>
        <w:rPr>
          <w:rFonts w:eastAsiaTheme="majorEastAsia" w:cstheme="minorHAnsi"/>
          <w:b/>
          <w:bCs/>
          <w:color w:val="000000" w:themeColor="text1"/>
          <w:kern w:val="32"/>
          <w:sz w:val="28"/>
          <w:szCs w:val="32"/>
          <w:lang w:eastAsia="en-AU"/>
        </w:rPr>
      </w:pPr>
    </w:p>
    <w:p w14:paraId="6265D746" w14:textId="77777777" w:rsidR="00A82D5E" w:rsidRDefault="00A82D5E" w:rsidP="00A82D5E">
      <w:pPr>
        <w:spacing w:after="0" w:line="240" w:lineRule="auto"/>
        <w:rPr>
          <w:rFonts w:eastAsiaTheme="majorEastAsia" w:cstheme="minorHAnsi"/>
          <w:b/>
          <w:bCs/>
          <w:color w:val="000000" w:themeColor="text1"/>
          <w:kern w:val="32"/>
          <w:sz w:val="28"/>
          <w:szCs w:val="32"/>
          <w:lang w:eastAsia="en-AU"/>
        </w:rPr>
      </w:pPr>
    </w:p>
    <w:p w14:paraId="78007843" w14:textId="77777777" w:rsidR="00A82D5E" w:rsidRDefault="00A82D5E" w:rsidP="00A82D5E">
      <w:pPr>
        <w:spacing w:after="0" w:line="240" w:lineRule="auto"/>
        <w:rPr>
          <w:rFonts w:eastAsiaTheme="majorEastAsia" w:cstheme="minorHAnsi"/>
          <w:b/>
          <w:bCs/>
          <w:color w:val="000000" w:themeColor="text1"/>
          <w:kern w:val="32"/>
          <w:sz w:val="28"/>
          <w:szCs w:val="32"/>
          <w:lang w:eastAsia="en-AU"/>
        </w:rPr>
      </w:pPr>
    </w:p>
    <w:p w14:paraId="45128864" w14:textId="77777777" w:rsidR="00A82D5E" w:rsidRDefault="00A82D5E" w:rsidP="00A82D5E">
      <w:pPr>
        <w:spacing w:after="0" w:line="240" w:lineRule="auto"/>
        <w:rPr>
          <w:rFonts w:eastAsiaTheme="majorEastAsia" w:cstheme="minorHAnsi"/>
          <w:b/>
          <w:bCs/>
          <w:color w:val="000000" w:themeColor="text1"/>
          <w:kern w:val="32"/>
          <w:sz w:val="28"/>
          <w:szCs w:val="32"/>
          <w:lang w:eastAsia="en-AU"/>
        </w:rPr>
      </w:pPr>
    </w:p>
    <w:p w14:paraId="73074D73" w14:textId="77777777" w:rsidR="00A82D5E" w:rsidRDefault="00A82D5E" w:rsidP="00A82D5E">
      <w:pPr>
        <w:spacing w:after="0" w:line="240" w:lineRule="auto"/>
        <w:rPr>
          <w:rFonts w:eastAsiaTheme="majorEastAsia" w:cstheme="minorHAnsi"/>
          <w:b/>
          <w:bCs/>
          <w:color w:val="000000" w:themeColor="text1"/>
          <w:kern w:val="32"/>
          <w:sz w:val="28"/>
          <w:szCs w:val="32"/>
          <w:lang w:eastAsia="en-AU"/>
        </w:rPr>
      </w:pPr>
    </w:p>
    <w:p w14:paraId="7A332EE8" w14:textId="77777777" w:rsidR="00A82D5E" w:rsidRDefault="00A82D5E" w:rsidP="00A82D5E">
      <w:pPr>
        <w:spacing w:after="0" w:line="240" w:lineRule="auto"/>
        <w:rPr>
          <w:rFonts w:eastAsiaTheme="majorEastAsia" w:cstheme="minorHAnsi"/>
          <w:b/>
          <w:bCs/>
          <w:color w:val="000000" w:themeColor="text1"/>
          <w:kern w:val="32"/>
          <w:sz w:val="28"/>
          <w:szCs w:val="32"/>
          <w:lang w:eastAsia="en-AU"/>
        </w:rPr>
      </w:pPr>
    </w:p>
    <w:p w14:paraId="189B7D7C" w14:textId="77777777" w:rsidR="00A82D5E" w:rsidRDefault="00A82D5E" w:rsidP="00A82D5E">
      <w:pPr>
        <w:spacing w:after="0" w:line="240" w:lineRule="auto"/>
        <w:rPr>
          <w:rFonts w:eastAsiaTheme="majorEastAsia" w:cstheme="minorHAnsi"/>
          <w:b/>
          <w:bCs/>
          <w:color w:val="000000" w:themeColor="text1"/>
          <w:kern w:val="32"/>
          <w:sz w:val="28"/>
          <w:szCs w:val="32"/>
          <w:lang w:eastAsia="en-AU"/>
        </w:rPr>
      </w:pPr>
    </w:p>
    <w:p w14:paraId="2029B39F" w14:textId="77777777" w:rsidR="00A82D5E" w:rsidRPr="003F0DAD" w:rsidRDefault="00A82D5E" w:rsidP="00A82D5E">
      <w:pPr>
        <w:ind w:left="-709"/>
        <w:rPr>
          <w:rFonts w:eastAsia="Times New Roman" w:cstheme="minorHAnsi"/>
          <w:i/>
          <w:sz w:val="16"/>
          <w:lang w:eastAsia="en-AU"/>
        </w:rPr>
      </w:pPr>
      <w:r w:rsidRPr="003F0DAD">
        <w:rPr>
          <w:rFonts w:eastAsiaTheme="majorEastAsia" w:cstheme="minorHAnsi"/>
          <w:b/>
          <w:bCs/>
          <w:color w:val="000000" w:themeColor="text1"/>
          <w:kern w:val="32"/>
          <w:sz w:val="28"/>
          <w:szCs w:val="32"/>
          <w:lang w:eastAsia="en-AU"/>
        </w:rPr>
        <w:lastRenderedPageBreak/>
        <w:t>3. Referees</w:t>
      </w:r>
      <w:r w:rsidRPr="003F0DAD">
        <w:rPr>
          <w:rFonts w:eastAsia="Times New Roman" w:cstheme="minorHAnsi"/>
          <w:b/>
          <w:lang w:eastAsia="en-AU"/>
        </w:rPr>
        <w:t xml:space="preserve"> </w:t>
      </w:r>
      <w:r w:rsidRPr="003F0DAD">
        <w:rPr>
          <w:rFonts w:eastAsia="Times New Roman" w:cstheme="minorHAnsi"/>
          <w:sz w:val="18"/>
          <w:szCs w:val="18"/>
          <w:lang w:eastAsia="en-AU"/>
        </w:rPr>
        <w:t>(Please provide the names of two referees who we may contact)</w:t>
      </w:r>
    </w:p>
    <w:tbl>
      <w:tblPr>
        <w:tblW w:w="10632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12"/>
        <w:gridCol w:w="2356"/>
        <w:gridCol w:w="2264"/>
      </w:tblGrid>
      <w:tr w:rsidR="00A82D5E" w:rsidRPr="003F0DAD" w14:paraId="7F4E7205" w14:textId="77777777" w:rsidTr="005D6030">
        <w:trPr>
          <w:cantSplit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ADCAFBA" w14:textId="77777777" w:rsidR="00A82D5E" w:rsidRPr="00800B1D" w:rsidRDefault="00A82D5E" w:rsidP="005D6030">
            <w:pPr>
              <w:spacing w:after="0" w:line="240" w:lineRule="auto"/>
              <w:rPr>
                <w:rFonts w:eastAsia="Times New Roman"/>
                <w:b/>
                <w:sz w:val="21"/>
                <w:szCs w:val="21"/>
                <w:lang w:eastAsia="en-AU"/>
              </w:rPr>
            </w:pPr>
            <w:r w:rsidRPr="00800B1D">
              <w:rPr>
                <w:rFonts w:eastAsia="Times New Roman"/>
                <w:b/>
                <w:sz w:val="21"/>
                <w:szCs w:val="21"/>
                <w:lang w:eastAsia="en-AU"/>
              </w:rPr>
              <w:t>Referee 1</w:t>
            </w:r>
          </w:p>
        </w:tc>
      </w:tr>
      <w:tr w:rsidR="00A82D5E" w:rsidRPr="003F0DAD" w14:paraId="6625955F" w14:textId="77777777" w:rsidTr="005D6030">
        <w:trPr>
          <w:cantSplit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F7928F7" w14:textId="77777777" w:rsidR="00A82D5E" w:rsidRPr="00800B1D" w:rsidRDefault="00A82D5E" w:rsidP="005D6030">
            <w:pPr>
              <w:spacing w:after="0" w:line="240" w:lineRule="auto"/>
              <w:rPr>
                <w:rFonts w:eastAsia="Times New Roman"/>
                <w:b/>
                <w:sz w:val="21"/>
                <w:szCs w:val="21"/>
                <w:lang w:eastAsia="en-AU"/>
              </w:rPr>
            </w:pPr>
            <w:r w:rsidRPr="00800B1D">
              <w:rPr>
                <w:rFonts w:eastAsia="Times New Roman" w:cstheme="minorHAnsi"/>
                <w:b/>
                <w:sz w:val="21"/>
                <w:szCs w:val="21"/>
                <w:lang w:eastAsia="en-AU"/>
              </w:rPr>
              <w:t>Referee’s Name and Organisation</w:t>
            </w:r>
          </w:p>
        </w:tc>
      </w:tr>
      <w:tr w:rsidR="00A82D5E" w:rsidRPr="00800B1D" w14:paraId="1A9ADC9F" w14:textId="77777777" w:rsidTr="005D6030">
        <w:trPr>
          <w:cantSplit/>
          <w:trHeight w:val="284"/>
        </w:trPr>
        <w:sdt>
          <w:sdtPr>
            <w:rPr>
              <w:rFonts w:eastAsia="Times New Roman" w:cstheme="minorHAnsi"/>
              <w:sz w:val="21"/>
              <w:szCs w:val="21"/>
            </w:rPr>
            <w:id w:val="-1013217652"/>
            <w:placeholder>
              <w:docPart w:val="4A9C6BB90E4D455C9D98B9B9ECD3D496"/>
            </w:placeholder>
            <w:showingPlcHdr/>
          </w:sdtPr>
          <w:sdtContent>
            <w:tc>
              <w:tcPr>
                <w:tcW w:w="10632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4AE05147" w14:textId="77777777" w:rsidR="00A82D5E" w:rsidRPr="00800B1D" w:rsidRDefault="00A82D5E" w:rsidP="005D6030">
                <w:pPr>
                  <w:spacing w:after="0" w:line="240" w:lineRule="auto"/>
                  <w:ind w:left="142" w:hanging="142"/>
                  <w:rPr>
                    <w:rFonts w:eastAsia="Times New Roman" w:cstheme="minorHAnsi"/>
                    <w:sz w:val="21"/>
                    <w:szCs w:val="21"/>
                  </w:rPr>
                </w:pPr>
                <w:r w:rsidRPr="00603A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82D5E" w:rsidRPr="00800B1D" w14:paraId="7549CAD8" w14:textId="77777777" w:rsidTr="005D6030">
        <w:trPr>
          <w:cantSplit/>
        </w:trPr>
        <w:tc>
          <w:tcPr>
            <w:tcW w:w="83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20E92B5" w14:textId="77777777" w:rsidR="00A82D5E" w:rsidRPr="00800B1D" w:rsidRDefault="00A82D5E" w:rsidP="005D6030">
            <w:pPr>
              <w:spacing w:after="0" w:line="240" w:lineRule="auto"/>
              <w:rPr>
                <w:rFonts w:eastAsia="Times New Roman"/>
                <w:b/>
                <w:sz w:val="21"/>
                <w:szCs w:val="21"/>
                <w:lang w:eastAsia="en-AU"/>
              </w:rPr>
            </w:pPr>
            <w:r w:rsidRPr="00800B1D">
              <w:rPr>
                <w:rFonts w:eastAsia="Times New Roman" w:cstheme="minorHAnsi"/>
                <w:b/>
                <w:sz w:val="21"/>
                <w:szCs w:val="21"/>
                <w:lang w:eastAsia="en-AU"/>
              </w:rPr>
              <w:t>Referee’s Relationship to Applicant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41F0684" w14:textId="77777777" w:rsidR="00A82D5E" w:rsidRPr="00800B1D" w:rsidRDefault="00A82D5E" w:rsidP="005D6030">
            <w:pPr>
              <w:spacing w:after="0" w:line="240" w:lineRule="auto"/>
              <w:rPr>
                <w:rFonts w:eastAsia="Times New Roman"/>
                <w:b/>
                <w:sz w:val="21"/>
                <w:szCs w:val="21"/>
                <w:lang w:eastAsia="en-AU"/>
              </w:rPr>
            </w:pPr>
            <w:r w:rsidRPr="00800B1D">
              <w:rPr>
                <w:rFonts w:eastAsia="Times New Roman" w:cstheme="minorHAnsi"/>
                <w:b/>
                <w:sz w:val="21"/>
                <w:szCs w:val="21"/>
                <w:lang w:eastAsia="en-AU"/>
              </w:rPr>
              <w:t>Years of relationship</w:t>
            </w:r>
          </w:p>
        </w:tc>
      </w:tr>
      <w:tr w:rsidR="00A82D5E" w:rsidRPr="00800B1D" w14:paraId="3999352F" w14:textId="77777777" w:rsidTr="005D6030">
        <w:trPr>
          <w:cantSplit/>
          <w:trHeight w:val="284"/>
        </w:trPr>
        <w:sdt>
          <w:sdtPr>
            <w:rPr>
              <w:rFonts w:eastAsia="Times New Roman" w:cstheme="minorHAnsi"/>
              <w:sz w:val="21"/>
              <w:szCs w:val="21"/>
              <w:lang w:eastAsia="en-AU"/>
            </w:rPr>
            <w:id w:val="781468566"/>
            <w:placeholder>
              <w:docPart w:val="9D598A134FB648919B186D0F1D2C4844"/>
            </w:placeholder>
            <w:showingPlcHdr/>
          </w:sdtPr>
          <w:sdtContent>
            <w:tc>
              <w:tcPr>
                <w:tcW w:w="8368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AF7B8F4" w14:textId="77777777" w:rsidR="00A82D5E" w:rsidRPr="00800B1D" w:rsidRDefault="00A82D5E" w:rsidP="005D6030">
                <w:pPr>
                  <w:spacing w:after="0" w:line="240" w:lineRule="auto"/>
                  <w:rPr>
                    <w:rFonts w:eastAsia="Times New Roman" w:cstheme="minorHAnsi"/>
                    <w:sz w:val="21"/>
                    <w:szCs w:val="21"/>
                    <w:lang w:eastAsia="en-AU"/>
                  </w:rPr>
                </w:pPr>
                <w:r w:rsidRPr="00603A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1"/>
              <w:szCs w:val="21"/>
              <w:lang w:eastAsia="en-AU"/>
            </w:rPr>
            <w:id w:val="460386903"/>
            <w:placeholder>
              <w:docPart w:val="3864ABAAA537446CA69351BD447CD345"/>
            </w:placeholder>
            <w:showingPlcHdr/>
          </w:sdtPr>
          <w:sdtContent>
            <w:tc>
              <w:tcPr>
                <w:tcW w:w="226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C7F4579" w14:textId="77777777" w:rsidR="00A82D5E" w:rsidRPr="00800B1D" w:rsidRDefault="00A82D5E" w:rsidP="005D6030">
                <w:pPr>
                  <w:spacing w:after="0" w:line="240" w:lineRule="auto"/>
                  <w:rPr>
                    <w:rFonts w:eastAsia="Times New Roman" w:cstheme="minorHAnsi"/>
                    <w:sz w:val="21"/>
                    <w:szCs w:val="21"/>
                    <w:lang w:eastAsia="en-AU"/>
                  </w:rPr>
                </w:pPr>
                <w:r w:rsidRPr="00603A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82D5E" w:rsidRPr="00800B1D" w14:paraId="72878CA7" w14:textId="77777777" w:rsidTr="005D6030">
        <w:trPr>
          <w:cantSplit/>
        </w:trPr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59A1A39" w14:textId="77777777" w:rsidR="00A82D5E" w:rsidRPr="00800B1D" w:rsidRDefault="00A82D5E" w:rsidP="005D6030">
            <w:pPr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lang w:eastAsia="en-AU"/>
              </w:rPr>
            </w:pPr>
            <w:r w:rsidRPr="00800B1D">
              <w:rPr>
                <w:rFonts w:eastAsia="Times New Roman" w:cstheme="minorHAnsi"/>
                <w:b/>
                <w:sz w:val="21"/>
                <w:szCs w:val="21"/>
                <w:lang w:eastAsia="en-AU"/>
              </w:rPr>
              <w:t>Contact Number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3ECE7DB" w14:textId="77777777" w:rsidR="00A82D5E" w:rsidRPr="00800B1D" w:rsidRDefault="00A82D5E" w:rsidP="005D6030">
            <w:pPr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lang w:eastAsia="en-AU"/>
              </w:rPr>
            </w:pPr>
            <w:r w:rsidRPr="00800B1D">
              <w:rPr>
                <w:rFonts w:eastAsia="Times New Roman" w:cstheme="minorHAnsi"/>
                <w:b/>
                <w:sz w:val="21"/>
                <w:szCs w:val="21"/>
                <w:lang w:eastAsia="en-AU"/>
              </w:rPr>
              <w:t>Email</w:t>
            </w:r>
          </w:p>
        </w:tc>
      </w:tr>
      <w:tr w:rsidR="00A82D5E" w:rsidRPr="00800B1D" w14:paraId="11A4213C" w14:textId="77777777" w:rsidTr="005D6030">
        <w:trPr>
          <w:cantSplit/>
          <w:trHeight w:val="284"/>
        </w:trPr>
        <w:sdt>
          <w:sdtPr>
            <w:rPr>
              <w:rFonts w:eastAsia="Times New Roman" w:cstheme="minorHAnsi"/>
              <w:sz w:val="21"/>
              <w:szCs w:val="21"/>
              <w:lang w:eastAsia="en-AU"/>
            </w:rPr>
            <w:id w:val="1359393349"/>
            <w:placeholder>
              <w:docPart w:val="ED22F05D5774476492738BFEA354DC0C"/>
            </w:placeholder>
            <w:showingPlcHdr/>
          </w:sdtPr>
          <w:sdtContent>
            <w:tc>
              <w:tcPr>
                <w:tcW w:w="601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52BE98A" w14:textId="77777777" w:rsidR="00A82D5E" w:rsidRPr="00800B1D" w:rsidRDefault="00A82D5E" w:rsidP="005D6030">
                <w:pPr>
                  <w:spacing w:after="0" w:line="240" w:lineRule="auto"/>
                  <w:rPr>
                    <w:rFonts w:eastAsia="Times New Roman" w:cstheme="minorHAnsi"/>
                    <w:sz w:val="21"/>
                    <w:szCs w:val="21"/>
                    <w:lang w:eastAsia="en-AU"/>
                  </w:rPr>
                </w:pPr>
                <w:r w:rsidRPr="00603A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21"/>
              <w:szCs w:val="21"/>
              <w:lang w:eastAsia="en-AU"/>
            </w:rPr>
            <w:id w:val="1723100216"/>
            <w:placeholder>
              <w:docPart w:val="FCC49CCEDC9A48FF9DAC10150AD4238E"/>
            </w:placeholder>
            <w:showingPlcHdr/>
          </w:sdtPr>
          <w:sdtContent>
            <w:tc>
              <w:tcPr>
                <w:tcW w:w="4620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0AB2B2D" w14:textId="77777777" w:rsidR="00A82D5E" w:rsidRPr="00800B1D" w:rsidRDefault="00A82D5E" w:rsidP="005D6030">
                <w:pPr>
                  <w:spacing w:after="0" w:line="240" w:lineRule="auto"/>
                  <w:rPr>
                    <w:rFonts w:eastAsia="Times New Roman" w:cstheme="minorHAnsi"/>
                    <w:sz w:val="21"/>
                    <w:szCs w:val="21"/>
                    <w:lang w:eastAsia="en-AU"/>
                  </w:rPr>
                </w:pPr>
                <w:r w:rsidRPr="00603A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82D5E" w:rsidRPr="00800B1D" w14:paraId="01832DC6" w14:textId="77777777" w:rsidTr="005D6030">
        <w:tc>
          <w:tcPr>
            <w:tcW w:w="60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BC400" w14:textId="77777777" w:rsidR="00A82D5E" w:rsidRPr="00800B1D" w:rsidRDefault="00A82D5E" w:rsidP="005D6030">
            <w:pPr>
              <w:spacing w:after="0" w:line="240" w:lineRule="auto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B1F99" w14:textId="77777777" w:rsidR="00A82D5E" w:rsidRPr="00800B1D" w:rsidRDefault="00A82D5E" w:rsidP="005D6030">
            <w:pPr>
              <w:spacing w:after="0" w:line="240" w:lineRule="auto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80420" w14:textId="77777777" w:rsidR="00A82D5E" w:rsidRPr="00800B1D" w:rsidRDefault="00A82D5E" w:rsidP="005D6030">
            <w:pPr>
              <w:spacing w:after="0" w:line="240" w:lineRule="auto"/>
              <w:rPr>
                <w:rFonts w:eastAsia="Times New Roman"/>
                <w:sz w:val="21"/>
                <w:szCs w:val="21"/>
              </w:rPr>
            </w:pPr>
          </w:p>
        </w:tc>
      </w:tr>
      <w:tr w:rsidR="00A82D5E" w:rsidRPr="00800B1D" w14:paraId="5EE93E6B" w14:textId="77777777" w:rsidTr="005D6030">
        <w:trPr>
          <w:cantSplit/>
        </w:trPr>
        <w:tc>
          <w:tcPr>
            <w:tcW w:w="10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hideMark/>
          </w:tcPr>
          <w:p w14:paraId="207FB902" w14:textId="77777777" w:rsidR="00A82D5E" w:rsidRPr="00800B1D" w:rsidRDefault="00A82D5E" w:rsidP="005D6030">
            <w:pPr>
              <w:spacing w:after="0" w:line="240" w:lineRule="auto"/>
              <w:rPr>
                <w:rFonts w:eastAsia="Times New Roman"/>
                <w:b/>
                <w:sz w:val="21"/>
                <w:szCs w:val="21"/>
                <w:lang w:eastAsia="en-AU"/>
              </w:rPr>
            </w:pPr>
            <w:r w:rsidRPr="00800B1D">
              <w:rPr>
                <w:rFonts w:eastAsia="Times New Roman"/>
                <w:b/>
                <w:sz w:val="21"/>
                <w:szCs w:val="21"/>
                <w:lang w:eastAsia="en-AU"/>
              </w:rPr>
              <w:t>Referee 2</w:t>
            </w:r>
          </w:p>
        </w:tc>
      </w:tr>
      <w:tr w:rsidR="00A82D5E" w:rsidRPr="00800B1D" w14:paraId="3A90D371" w14:textId="77777777" w:rsidTr="005D6030">
        <w:trPr>
          <w:cantSplit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50C7928" w14:textId="77777777" w:rsidR="00A82D5E" w:rsidRPr="00800B1D" w:rsidRDefault="00A82D5E" w:rsidP="005D6030">
            <w:pPr>
              <w:spacing w:after="0" w:line="240" w:lineRule="auto"/>
              <w:rPr>
                <w:rFonts w:eastAsia="Times New Roman"/>
                <w:b/>
                <w:sz w:val="21"/>
                <w:szCs w:val="21"/>
                <w:lang w:eastAsia="en-AU"/>
              </w:rPr>
            </w:pPr>
            <w:r w:rsidRPr="00800B1D">
              <w:rPr>
                <w:rFonts w:eastAsia="Times New Roman" w:cstheme="minorHAnsi"/>
                <w:b/>
                <w:sz w:val="21"/>
                <w:szCs w:val="21"/>
                <w:lang w:eastAsia="en-AU"/>
              </w:rPr>
              <w:t>Referee’s Name and Organisation</w:t>
            </w:r>
          </w:p>
        </w:tc>
      </w:tr>
      <w:tr w:rsidR="00A82D5E" w:rsidRPr="00800B1D" w14:paraId="324D709C" w14:textId="77777777" w:rsidTr="005D6030">
        <w:trPr>
          <w:cantSplit/>
          <w:trHeight w:val="284"/>
        </w:trPr>
        <w:sdt>
          <w:sdtPr>
            <w:rPr>
              <w:rFonts w:eastAsia="Times New Roman"/>
              <w:sz w:val="21"/>
              <w:szCs w:val="21"/>
            </w:rPr>
            <w:id w:val="-223227763"/>
            <w:placeholder>
              <w:docPart w:val="F15B148F6B0E41A585AA88DD473CCAE5"/>
            </w:placeholder>
            <w:showingPlcHdr/>
          </w:sdtPr>
          <w:sdtContent>
            <w:tc>
              <w:tcPr>
                <w:tcW w:w="10632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610C5CB5" w14:textId="77777777" w:rsidR="00A82D5E" w:rsidRPr="00800B1D" w:rsidRDefault="00A82D5E" w:rsidP="005D6030">
                <w:pPr>
                  <w:spacing w:after="0" w:line="240" w:lineRule="auto"/>
                  <w:rPr>
                    <w:rFonts w:eastAsia="Times New Roman"/>
                    <w:sz w:val="21"/>
                    <w:szCs w:val="21"/>
                  </w:rPr>
                </w:pPr>
                <w:r w:rsidRPr="00603A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82D5E" w:rsidRPr="00800B1D" w14:paraId="0A290561" w14:textId="77777777" w:rsidTr="005D6030">
        <w:trPr>
          <w:cantSplit/>
        </w:trPr>
        <w:tc>
          <w:tcPr>
            <w:tcW w:w="83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FE5D6E1" w14:textId="77777777" w:rsidR="00A82D5E" w:rsidRPr="00800B1D" w:rsidRDefault="00A82D5E" w:rsidP="005D6030">
            <w:pPr>
              <w:spacing w:after="0" w:line="240" w:lineRule="auto"/>
              <w:rPr>
                <w:rFonts w:eastAsia="Times New Roman"/>
                <w:b/>
                <w:sz w:val="21"/>
                <w:szCs w:val="21"/>
                <w:lang w:eastAsia="en-AU"/>
              </w:rPr>
            </w:pPr>
            <w:r w:rsidRPr="00800B1D">
              <w:rPr>
                <w:rFonts w:eastAsia="Times New Roman" w:cstheme="minorHAnsi"/>
                <w:b/>
                <w:sz w:val="21"/>
                <w:szCs w:val="21"/>
                <w:lang w:eastAsia="en-AU"/>
              </w:rPr>
              <w:t>Referee’s Relationship to Applicant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F715726" w14:textId="77777777" w:rsidR="00A82D5E" w:rsidRPr="00800B1D" w:rsidRDefault="00A82D5E" w:rsidP="005D6030">
            <w:pPr>
              <w:spacing w:after="0" w:line="240" w:lineRule="auto"/>
              <w:rPr>
                <w:rFonts w:eastAsia="Times New Roman"/>
                <w:b/>
                <w:sz w:val="21"/>
                <w:szCs w:val="21"/>
                <w:lang w:eastAsia="en-AU"/>
              </w:rPr>
            </w:pPr>
            <w:r w:rsidRPr="00800B1D">
              <w:rPr>
                <w:rFonts w:eastAsia="Times New Roman" w:cstheme="minorHAnsi"/>
                <w:b/>
                <w:sz w:val="21"/>
                <w:szCs w:val="21"/>
                <w:lang w:eastAsia="en-AU"/>
              </w:rPr>
              <w:t>Years of relationship</w:t>
            </w:r>
          </w:p>
        </w:tc>
      </w:tr>
      <w:tr w:rsidR="00A82D5E" w:rsidRPr="00800B1D" w14:paraId="0CCFCACC" w14:textId="77777777" w:rsidTr="005D6030">
        <w:trPr>
          <w:cantSplit/>
          <w:trHeight w:val="284"/>
        </w:trPr>
        <w:sdt>
          <w:sdtPr>
            <w:rPr>
              <w:rFonts w:eastAsia="Times New Roman" w:cstheme="minorHAnsi"/>
              <w:b/>
              <w:sz w:val="21"/>
              <w:szCs w:val="21"/>
              <w:lang w:eastAsia="en-AU"/>
            </w:rPr>
            <w:id w:val="491682626"/>
            <w:placeholder>
              <w:docPart w:val="200A793A1D1E4295A68124977765E28D"/>
            </w:placeholder>
            <w:showingPlcHdr/>
          </w:sdtPr>
          <w:sdtContent>
            <w:tc>
              <w:tcPr>
                <w:tcW w:w="8368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62C01308" w14:textId="77777777" w:rsidR="00A82D5E" w:rsidRPr="00800B1D" w:rsidRDefault="00A82D5E" w:rsidP="005D6030">
                <w:pPr>
                  <w:spacing w:after="0" w:line="240" w:lineRule="auto"/>
                  <w:rPr>
                    <w:rFonts w:eastAsia="Times New Roman" w:cstheme="minorHAnsi"/>
                    <w:b/>
                    <w:sz w:val="21"/>
                    <w:szCs w:val="21"/>
                    <w:lang w:eastAsia="en-AU"/>
                  </w:rPr>
                </w:pPr>
                <w:r w:rsidRPr="00603A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theme="minorHAnsi"/>
              <w:b/>
              <w:sz w:val="21"/>
              <w:szCs w:val="21"/>
              <w:lang w:eastAsia="en-AU"/>
            </w:rPr>
            <w:id w:val="-172026874"/>
            <w:placeholder>
              <w:docPart w:val="EA6849D9C32A47C398475F696A418423"/>
            </w:placeholder>
            <w:showingPlcHdr/>
          </w:sdtPr>
          <w:sdtContent>
            <w:tc>
              <w:tcPr>
                <w:tcW w:w="2264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7DA70DF7" w14:textId="77777777" w:rsidR="00A82D5E" w:rsidRPr="00800B1D" w:rsidRDefault="00A82D5E" w:rsidP="005D6030">
                <w:pPr>
                  <w:spacing w:after="0" w:line="240" w:lineRule="auto"/>
                  <w:rPr>
                    <w:rFonts w:eastAsia="Times New Roman" w:cstheme="minorHAnsi"/>
                    <w:b/>
                    <w:sz w:val="21"/>
                    <w:szCs w:val="21"/>
                    <w:lang w:eastAsia="en-AU"/>
                  </w:rPr>
                </w:pPr>
                <w:r w:rsidRPr="00603A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82D5E" w:rsidRPr="00800B1D" w14:paraId="30F999C8" w14:textId="77777777" w:rsidTr="005D6030">
        <w:trPr>
          <w:cantSplit/>
        </w:trPr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AA3B693" w14:textId="77777777" w:rsidR="00A82D5E" w:rsidRPr="00800B1D" w:rsidRDefault="00A82D5E" w:rsidP="005D6030">
            <w:pPr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lang w:eastAsia="en-AU"/>
              </w:rPr>
            </w:pPr>
            <w:r w:rsidRPr="00800B1D">
              <w:rPr>
                <w:rFonts w:eastAsia="Times New Roman" w:cstheme="minorHAnsi"/>
                <w:b/>
                <w:sz w:val="21"/>
                <w:szCs w:val="21"/>
                <w:lang w:eastAsia="en-AU"/>
              </w:rPr>
              <w:t>Contact Number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59FDD4D" w14:textId="77777777" w:rsidR="00A82D5E" w:rsidRPr="00800B1D" w:rsidRDefault="00A82D5E" w:rsidP="005D6030">
            <w:pPr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lang w:eastAsia="en-AU"/>
              </w:rPr>
            </w:pPr>
            <w:r w:rsidRPr="00800B1D">
              <w:rPr>
                <w:rFonts w:eastAsia="Times New Roman" w:cstheme="minorHAnsi"/>
                <w:b/>
                <w:sz w:val="21"/>
                <w:szCs w:val="21"/>
                <w:lang w:eastAsia="en-AU"/>
              </w:rPr>
              <w:t>Email</w:t>
            </w:r>
          </w:p>
        </w:tc>
      </w:tr>
      <w:tr w:rsidR="00A82D5E" w:rsidRPr="00800B1D" w14:paraId="43C8883C" w14:textId="77777777" w:rsidTr="005D6030">
        <w:trPr>
          <w:cantSplit/>
          <w:trHeight w:val="284"/>
        </w:trPr>
        <w:sdt>
          <w:sdtPr>
            <w:rPr>
              <w:rFonts w:eastAsia="Times New Roman" w:cstheme="minorHAnsi"/>
              <w:b/>
              <w:sz w:val="21"/>
              <w:szCs w:val="21"/>
              <w:lang w:eastAsia="en-AU"/>
            </w:rPr>
            <w:id w:val="1744528795"/>
            <w:placeholder>
              <w:docPart w:val="C233E762F8CD42609563177E53F4D94A"/>
            </w:placeholder>
            <w:showingPlcHdr/>
          </w:sdtPr>
          <w:sdtContent>
            <w:tc>
              <w:tcPr>
                <w:tcW w:w="601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28D5A15" w14:textId="77777777" w:rsidR="00A82D5E" w:rsidRPr="00800B1D" w:rsidRDefault="00A82D5E" w:rsidP="005D6030">
                <w:pPr>
                  <w:spacing w:after="0" w:line="240" w:lineRule="auto"/>
                  <w:rPr>
                    <w:rFonts w:eastAsia="Times New Roman" w:cstheme="minorHAnsi"/>
                    <w:b/>
                    <w:sz w:val="21"/>
                    <w:szCs w:val="21"/>
                    <w:lang w:eastAsia="en-AU"/>
                  </w:rPr>
                </w:pPr>
                <w:r w:rsidRPr="00603A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theme="minorHAnsi"/>
              <w:b/>
              <w:sz w:val="21"/>
              <w:szCs w:val="21"/>
              <w:lang w:eastAsia="en-AU"/>
            </w:rPr>
            <w:id w:val="895094533"/>
            <w:placeholder>
              <w:docPart w:val="4FED5B50970249529C0009719DB9D8D8"/>
            </w:placeholder>
            <w:showingPlcHdr/>
          </w:sdtPr>
          <w:sdtContent>
            <w:tc>
              <w:tcPr>
                <w:tcW w:w="4620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3C5BBF5" w14:textId="77777777" w:rsidR="00A82D5E" w:rsidRPr="00800B1D" w:rsidRDefault="00A82D5E" w:rsidP="005D6030">
                <w:pPr>
                  <w:spacing w:after="0" w:line="240" w:lineRule="auto"/>
                  <w:rPr>
                    <w:rFonts w:eastAsia="Times New Roman" w:cstheme="minorHAnsi"/>
                    <w:b/>
                    <w:sz w:val="21"/>
                    <w:szCs w:val="21"/>
                    <w:lang w:eastAsia="en-AU"/>
                  </w:rPr>
                </w:pPr>
                <w:r w:rsidRPr="00603A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F1F44A7" w14:textId="77777777" w:rsidR="00A82D5E" w:rsidRDefault="00A82D5E" w:rsidP="00A82D5E">
      <w:pPr>
        <w:ind w:left="-709"/>
        <w:rPr>
          <w:rFonts w:eastAsia="Times New Roman" w:cstheme="minorHAnsi"/>
          <w:b/>
          <w:sz w:val="28"/>
          <w:szCs w:val="28"/>
          <w:lang w:eastAsia="en-AU"/>
        </w:rPr>
      </w:pPr>
    </w:p>
    <w:p w14:paraId="6D99B938" w14:textId="77777777" w:rsidR="00A82D5E" w:rsidRPr="003F0DAD" w:rsidRDefault="00A82D5E" w:rsidP="00A82D5E">
      <w:pPr>
        <w:ind w:left="-709"/>
        <w:rPr>
          <w:rFonts w:eastAsia="Times New Roman" w:cstheme="minorHAnsi"/>
          <w:b/>
          <w:sz w:val="28"/>
          <w:szCs w:val="28"/>
          <w:lang w:eastAsia="en-AU"/>
        </w:rPr>
      </w:pPr>
      <w:r w:rsidRPr="003F0DAD">
        <w:rPr>
          <w:rFonts w:eastAsia="Times New Roman" w:cstheme="minorHAnsi"/>
          <w:b/>
          <w:sz w:val="28"/>
          <w:szCs w:val="28"/>
          <w:lang w:eastAsia="en-AU"/>
        </w:rPr>
        <w:t>4. Personal Statement &amp; Curriculum Vitae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A82D5E" w:rsidRPr="003F0DAD" w14:paraId="2FD5AF51" w14:textId="77777777" w:rsidTr="005D6030">
        <w:trPr>
          <w:cantSplit/>
          <w:trHeight w:val="47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63919B" w14:textId="77777777" w:rsidR="00A82D5E" w:rsidRPr="00D109DC" w:rsidRDefault="00A82D5E" w:rsidP="005D6030">
            <w:pPr>
              <w:rPr>
                <w:rFonts w:eastAsia="Times New Roman" w:cstheme="minorHAnsi"/>
                <w:b/>
                <w:color w:val="000000" w:themeColor="text1"/>
                <w:sz w:val="21"/>
                <w:szCs w:val="21"/>
                <w:lang w:eastAsia="en-AU"/>
              </w:rPr>
            </w:pPr>
            <w:r w:rsidRPr="00D109DC">
              <w:rPr>
                <w:rFonts w:eastAsia="Times New Roman" w:cstheme="minorHAnsi"/>
                <w:b/>
                <w:color w:val="000000" w:themeColor="text1"/>
                <w:sz w:val="21"/>
                <w:szCs w:val="21"/>
                <w:lang w:eastAsia="en-AU"/>
              </w:rPr>
              <w:t>Please provide a brief statement explaining your interest in an internship at the Australian Embassy in Tokyo, outlining how your study or work experience will help you contribute to work at the Embassy</w:t>
            </w:r>
            <w:r w:rsidRPr="00D109DC">
              <w:rPr>
                <w:rFonts w:eastAsia="Times New Roman" w:cstheme="minorHAnsi"/>
                <w:color w:val="000000" w:themeColor="text1"/>
                <w:sz w:val="21"/>
                <w:szCs w:val="21"/>
                <w:lang w:eastAsia="en-AU"/>
              </w:rPr>
              <w:t>.</w:t>
            </w:r>
          </w:p>
        </w:tc>
      </w:tr>
      <w:tr w:rsidR="00A82D5E" w:rsidRPr="003F0DAD" w14:paraId="0825CFBC" w14:textId="77777777" w:rsidTr="005D6030">
        <w:trPr>
          <w:cantSplit/>
          <w:trHeight w:val="2448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37F42" w14:textId="77777777" w:rsidR="00A82D5E" w:rsidRPr="003F0DAD" w:rsidRDefault="00A82D5E" w:rsidP="005D6030">
            <w:pPr>
              <w:spacing w:before="60"/>
              <w:rPr>
                <w:rFonts w:eastAsia="Times New Roman" w:cstheme="minorHAnsi"/>
                <w:sz w:val="18"/>
                <w:szCs w:val="18"/>
                <w:lang w:val="en-GB"/>
              </w:rPr>
            </w:pPr>
            <w:sdt>
              <w:sdtPr>
                <w:rPr>
                  <w:rFonts w:eastAsia="Times New Roman" w:cstheme="minorHAnsi"/>
                  <w:noProof/>
                  <w:sz w:val="18"/>
                  <w:szCs w:val="18"/>
                  <w:lang w:val="en-GB"/>
                </w:rPr>
                <w:id w:val="-957866240"/>
                <w:placeholder>
                  <w:docPart w:val="EEF87A4E46CB43D8B361282042E1EEBE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Click or tap here to enter text.  Please limit to 100 words</w:t>
                </w:r>
                <w:r w:rsidRPr="00603A8F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82D5E" w:rsidRPr="003F0DAD" w14:paraId="4CC50EE6" w14:textId="77777777" w:rsidTr="005D6030">
        <w:trPr>
          <w:cantSplit/>
          <w:trHeight w:val="442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D9F2116" w14:textId="77777777" w:rsidR="00A82D5E" w:rsidRPr="003F0DAD" w:rsidRDefault="00A82D5E" w:rsidP="005D6030">
            <w:pPr>
              <w:tabs>
                <w:tab w:val="left" w:pos="5625"/>
              </w:tabs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en-GB"/>
              </w:rPr>
            </w:pPr>
            <w:sdt>
              <w:sdtPr>
                <w:rPr>
                  <w:rFonts w:eastAsia="Times New Roman" w:cstheme="minorHAnsi"/>
                  <w:b/>
                  <w:sz w:val="18"/>
                  <w:szCs w:val="18"/>
                  <w:shd w:val="clear" w:color="auto" w:fill="FFFFFF" w:themeFill="background1"/>
                  <w:lang w:val="en-GB"/>
                </w:rPr>
                <w:id w:val="-179196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09DC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  <w:shd w:val="clear" w:color="auto" w:fill="FFFFFF" w:themeFill="background1"/>
                    <w:lang w:val="en-GB"/>
                  </w:rPr>
                  <w:t>☐</w:t>
                </w:r>
              </w:sdtContent>
            </w:sdt>
            <w:r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  </w:t>
            </w:r>
            <w:r w:rsidRPr="00D109DC">
              <w:rPr>
                <w:rFonts w:eastAsia="Times New Roman" w:cstheme="minorHAnsi"/>
                <w:b/>
                <w:sz w:val="21"/>
                <w:szCs w:val="21"/>
                <w:lang w:val="en-GB"/>
              </w:rPr>
              <w:t>I have attached my current CV of no more than two A4 pages.</w:t>
            </w:r>
            <w:r w:rsidRPr="00D109DC">
              <w:rPr>
                <w:rFonts w:ascii="Arial" w:eastAsia="Times New Roman" w:hAnsi="Arial"/>
                <w:b/>
                <w:sz w:val="21"/>
                <w:szCs w:val="21"/>
                <w:lang w:val="en-GB"/>
              </w:rPr>
              <w:tab/>
            </w:r>
          </w:p>
        </w:tc>
      </w:tr>
    </w:tbl>
    <w:p w14:paraId="3ED97974" w14:textId="77777777" w:rsidR="00A82D5E" w:rsidRDefault="00A82D5E" w:rsidP="00A82D5E">
      <w:pPr>
        <w:tabs>
          <w:tab w:val="left" w:pos="5295"/>
        </w:tabs>
        <w:spacing w:after="0" w:line="240" w:lineRule="auto"/>
        <w:rPr>
          <w:rFonts w:eastAsia="Times New Roman" w:cstheme="minorHAnsi"/>
          <w:sz w:val="28"/>
          <w:szCs w:val="28"/>
          <w:lang w:eastAsia="en-AU"/>
        </w:rPr>
      </w:pPr>
    </w:p>
    <w:p w14:paraId="38152032" w14:textId="77777777" w:rsidR="00A82D5E" w:rsidRDefault="00A82D5E" w:rsidP="00A82D5E">
      <w:pPr>
        <w:tabs>
          <w:tab w:val="left" w:pos="5295"/>
        </w:tabs>
        <w:spacing w:after="0" w:line="240" w:lineRule="auto"/>
        <w:rPr>
          <w:rFonts w:eastAsia="Times New Roman" w:cstheme="minorHAnsi"/>
          <w:b/>
          <w:sz w:val="28"/>
          <w:szCs w:val="28"/>
          <w:lang w:eastAsia="en-AU"/>
        </w:rPr>
      </w:pPr>
      <w:r w:rsidRPr="000B40AF">
        <w:rPr>
          <w:rFonts w:eastAsia="Times New Roman" w:cstheme="minorHAnsi"/>
          <w:sz w:val="28"/>
          <w:szCs w:val="28"/>
          <w:lang w:eastAsia="en-AU"/>
        </w:rPr>
        <w:br w:type="page"/>
      </w:r>
      <w:r>
        <w:rPr>
          <w:rFonts w:eastAsia="Times New Roman" w:cstheme="minorHAnsi"/>
          <w:b/>
          <w:sz w:val="28"/>
          <w:szCs w:val="28"/>
          <w:lang w:eastAsia="en-AU"/>
        </w:rPr>
        <w:lastRenderedPageBreak/>
        <w:tab/>
      </w:r>
    </w:p>
    <w:p w14:paraId="1D80FBD4" w14:textId="77777777" w:rsidR="00A82D5E" w:rsidRPr="004268B0" w:rsidRDefault="00A82D5E" w:rsidP="00A82D5E">
      <w:pPr>
        <w:ind w:left="-709"/>
        <w:rPr>
          <w:rFonts w:eastAsia="Times New Roman" w:cstheme="minorHAnsi"/>
          <w:b/>
          <w:sz w:val="28"/>
          <w:szCs w:val="28"/>
          <w:lang w:eastAsia="en-AU"/>
        </w:rPr>
      </w:pPr>
      <w:r w:rsidRPr="004268B0">
        <w:rPr>
          <w:rFonts w:eastAsia="Times New Roman" w:cstheme="minorHAnsi"/>
          <w:b/>
          <w:sz w:val="28"/>
          <w:szCs w:val="28"/>
          <w:lang w:eastAsia="en-AU"/>
        </w:rPr>
        <w:t xml:space="preserve">5. </w:t>
      </w:r>
      <w:r>
        <w:rPr>
          <w:rFonts w:eastAsia="Times New Roman" w:cstheme="minorHAnsi"/>
          <w:b/>
          <w:sz w:val="28"/>
          <w:szCs w:val="28"/>
          <w:lang w:eastAsia="en-AU"/>
        </w:rPr>
        <w:t>Key area of Interest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A82D5E" w:rsidRPr="004268B0" w14:paraId="3CF61B15" w14:textId="77777777" w:rsidTr="005D6030">
        <w:trPr>
          <w:cantSplit/>
          <w:trHeight w:val="47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849A970" w14:textId="77777777" w:rsidR="00A82D5E" w:rsidRPr="00D109DC" w:rsidRDefault="00A82D5E" w:rsidP="005D6030">
            <w:pPr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lang w:eastAsia="en-AU"/>
              </w:rPr>
            </w:pPr>
            <w:r w:rsidRPr="00D109DC">
              <w:rPr>
                <w:rFonts w:eastAsia="Times New Roman" w:cstheme="minorHAnsi"/>
                <w:b/>
                <w:sz w:val="21"/>
                <w:szCs w:val="21"/>
                <w:lang w:eastAsia="en-AU"/>
              </w:rPr>
              <w:t xml:space="preserve">Using your persuasive </w:t>
            </w:r>
            <w:r w:rsidRPr="00D109DC">
              <w:rPr>
                <w:rFonts w:eastAsia="Times New Roman" w:cstheme="minorHAnsi"/>
                <w:b/>
                <w:color w:val="000000"/>
                <w:sz w:val="21"/>
                <w:szCs w:val="21"/>
                <w:lang w:eastAsia="en-AU"/>
              </w:rPr>
              <w:t>written communication skills,</w:t>
            </w:r>
            <w:r w:rsidRPr="00D109DC">
              <w:rPr>
                <w:rFonts w:eastAsia="Times New Roman" w:cstheme="minorHAnsi"/>
                <w:color w:val="000000"/>
                <w:sz w:val="21"/>
                <w:szCs w:val="21"/>
                <w:lang w:eastAsia="en-AU"/>
              </w:rPr>
              <w:t xml:space="preserve"> </w:t>
            </w:r>
            <w:r w:rsidRPr="00D109DC">
              <w:rPr>
                <w:rFonts w:eastAsia="Times New Roman" w:cstheme="minorHAnsi"/>
                <w:b/>
                <w:color w:val="000000"/>
                <w:sz w:val="21"/>
                <w:szCs w:val="21"/>
                <w:lang w:eastAsia="en-AU"/>
              </w:rPr>
              <w:t>p</w:t>
            </w:r>
            <w:r w:rsidRPr="00D109DC">
              <w:rPr>
                <w:rFonts w:eastAsia="Times New Roman" w:cstheme="minorHAnsi"/>
                <w:b/>
                <w:sz w:val="21"/>
                <w:szCs w:val="21"/>
                <w:lang w:eastAsia="en-AU"/>
              </w:rPr>
              <w:t>lease indicate your specific interests, language and computer skills.</w:t>
            </w:r>
          </w:p>
        </w:tc>
      </w:tr>
      <w:tr w:rsidR="00A82D5E" w:rsidRPr="004268B0" w14:paraId="05121656" w14:textId="77777777" w:rsidTr="005D6030">
        <w:trPr>
          <w:cantSplit/>
          <w:trHeight w:val="47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879D5F6" w14:textId="77777777" w:rsidR="00A82D5E" w:rsidRPr="00D109DC" w:rsidRDefault="00A82D5E" w:rsidP="005D6030">
            <w:pPr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lang w:eastAsia="en-AU"/>
              </w:rPr>
            </w:pPr>
            <w:r w:rsidRPr="00D109DC">
              <w:rPr>
                <w:rFonts w:eastAsia="Times New Roman" w:cstheme="minorHAnsi"/>
                <w:b/>
                <w:sz w:val="21"/>
                <w:szCs w:val="21"/>
                <w:lang w:eastAsia="en-AU"/>
              </w:rPr>
              <w:t>(a</w:t>
            </w:r>
            <w:r>
              <w:rPr>
                <w:rFonts w:eastAsia="Times New Roman" w:cstheme="minorHAnsi"/>
                <w:b/>
                <w:sz w:val="21"/>
                <w:szCs w:val="21"/>
                <w:lang w:eastAsia="en-AU"/>
              </w:rPr>
              <w:t>)  Area of specific Interest – E.</w:t>
            </w:r>
            <w:r w:rsidRPr="00D109DC">
              <w:rPr>
                <w:rFonts w:eastAsia="Times New Roman" w:cstheme="minorHAnsi"/>
                <w:b/>
                <w:sz w:val="21"/>
                <w:szCs w:val="21"/>
                <w:lang w:eastAsia="en-AU"/>
              </w:rPr>
              <w:t>g. Foreign Policy, Trade Policy, Trade promotion, Agriculture, Education, Resources and Energy, Administration, Accounting, Public and Cultural Affairs, Event Coordination</w:t>
            </w:r>
            <w:r w:rsidRPr="00D109DC">
              <w:rPr>
                <w:rFonts w:ascii="Calibri" w:eastAsia="Times New Roman" w:hAnsi="Calibri" w:cstheme="minorHAnsi"/>
                <w:b/>
                <w:sz w:val="21"/>
                <w:szCs w:val="21"/>
                <w:lang w:eastAsia="en-AU"/>
              </w:rPr>
              <w:t xml:space="preserve"> </w:t>
            </w:r>
            <w:r>
              <w:rPr>
                <w:rStyle w:val="CommentReference"/>
              </w:rPr>
              <w:commentReference w:id="1"/>
            </w:r>
          </w:p>
        </w:tc>
      </w:tr>
      <w:tr w:rsidR="00A82D5E" w:rsidRPr="00113655" w14:paraId="0093583A" w14:textId="77777777" w:rsidTr="005D6030">
        <w:trPr>
          <w:cantSplit/>
          <w:trHeight w:val="1906"/>
        </w:trPr>
        <w:sdt>
          <w:sdtPr>
            <w:rPr>
              <w:rFonts w:eastAsia="Times New Roman" w:cstheme="minorHAnsi"/>
              <w:sz w:val="21"/>
              <w:szCs w:val="21"/>
              <w:lang w:val="en-GB"/>
            </w:rPr>
            <w:id w:val="1419136400"/>
            <w:placeholder>
              <w:docPart w:val="899ACA9140A84E76B2FDF387C60D81B7"/>
            </w:placeholder>
            <w:showingPlcHdr/>
          </w:sdtPr>
          <w:sdtContent>
            <w:tc>
              <w:tcPr>
                <w:tcW w:w="106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21EF9E29" w14:textId="77777777" w:rsidR="00A82D5E" w:rsidRPr="00D109DC" w:rsidRDefault="00A82D5E" w:rsidP="005D6030">
                <w:pPr>
                  <w:spacing w:before="60" w:after="0" w:line="240" w:lineRule="auto"/>
                  <w:rPr>
                    <w:rFonts w:eastAsia="Times New Roman" w:cstheme="minorHAnsi"/>
                    <w:sz w:val="21"/>
                    <w:szCs w:val="21"/>
                    <w:lang w:val="en-GB"/>
                  </w:rPr>
                </w:pPr>
                <w:r w:rsidRPr="00603A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82D5E" w:rsidRPr="004268B0" w14:paraId="7F425CBD" w14:textId="77777777" w:rsidTr="005D6030">
        <w:trPr>
          <w:cantSplit/>
          <w:trHeight w:val="434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FAC4791" w14:textId="77777777" w:rsidR="00A82D5E" w:rsidRPr="00D109DC" w:rsidRDefault="00A82D5E" w:rsidP="005D6030">
            <w:pPr>
              <w:spacing w:before="60" w:after="0" w:line="240" w:lineRule="auto"/>
              <w:rPr>
                <w:rFonts w:ascii="Arial" w:eastAsia="Times New Roman" w:hAnsi="Arial"/>
                <w:noProof/>
                <w:sz w:val="21"/>
                <w:szCs w:val="21"/>
                <w:lang w:val="en-GB"/>
              </w:rPr>
            </w:pPr>
            <w:r w:rsidRPr="00D109DC">
              <w:rPr>
                <w:rFonts w:eastAsia="Times New Roman" w:cstheme="minorHAnsi"/>
                <w:b/>
                <w:sz w:val="21"/>
                <w:szCs w:val="21"/>
                <w:lang w:val="en-GB"/>
              </w:rPr>
              <w:t xml:space="preserve">(b) </w:t>
            </w:r>
            <w:r w:rsidRPr="00D109DC">
              <w:rPr>
                <w:rFonts w:eastAsia="Times New Roman" w:cstheme="minorHAnsi"/>
                <w:b/>
                <w:color w:val="000000"/>
                <w:sz w:val="21"/>
                <w:szCs w:val="21"/>
                <w:lang w:val="en-GB"/>
              </w:rPr>
              <w:t>English language ability</w:t>
            </w:r>
          </w:p>
        </w:tc>
      </w:tr>
      <w:tr w:rsidR="00A82D5E" w:rsidRPr="004268B0" w14:paraId="2A7DEDD3" w14:textId="77777777" w:rsidTr="005D6030">
        <w:trPr>
          <w:cantSplit/>
          <w:trHeight w:val="834"/>
        </w:trPr>
        <w:sdt>
          <w:sdtPr>
            <w:rPr>
              <w:rFonts w:eastAsia="Times New Roman" w:cstheme="minorHAnsi"/>
              <w:b/>
              <w:sz w:val="21"/>
              <w:szCs w:val="21"/>
              <w:lang w:val="en-GB"/>
            </w:rPr>
            <w:id w:val="-371151606"/>
            <w:placeholder>
              <w:docPart w:val="1CEC7815BF224085A2ADABD61CE1A654"/>
            </w:placeholder>
            <w:showingPlcHdr/>
          </w:sdtPr>
          <w:sdtContent>
            <w:tc>
              <w:tcPr>
                <w:tcW w:w="106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FECCCEA" w14:textId="77777777" w:rsidR="00A82D5E" w:rsidRPr="00D109DC" w:rsidRDefault="00A82D5E" w:rsidP="005D6030">
                <w:pPr>
                  <w:spacing w:before="60" w:after="0" w:line="240" w:lineRule="auto"/>
                  <w:rPr>
                    <w:rFonts w:eastAsia="Times New Roman" w:cstheme="minorHAnsi"/>
                    <w:b/>
                    <w:sz w:val="21"/>
                    <w:szCs w:val="21"/>
                    <w:lang w:val="en-GB"/>
                  </w:rPr>
                </w:pPr>
                <w:r w:rsidRPr="00603A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82D5E" w:rsidRPr="004268B0" w14:paraId="36DEFAC6" w14:textId="77777777" w:rsidTr="005D6030">
        <w:trPr>
          <w:cantSplit/>
          <w:trHeight w:val="395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C196FB3" w14:textId="77777777" w:rsidR="00A82D5E" w:rsidRPr="00D109DC" w:rsidRDefault="00A82D5E" w:rsidP="005D6030">
            <w:pPr>
              <w:spacing w:before="60" w:after="0" w:line="240" w:lineRule="auto"/>
              <w:rPr>
                <w:rFonts w:eastAsia="Times New Roman" w:cstheme="minorHAnsi"/>
                <w:noProof/>
                <w:sz w:val="21"/>
                <w:szCs w:val="21"/>
                <w:lang w:val="en-GB"/>
              </w:rPr>
            </w:pPr>
            <w:r w:rsidRPr="00D109DC">
              <w:rPr>
                <w:rFonts w:eastAsia="Times New Roman" w:cstheme="minorHAnsi"/>
                <w:b/>
                <w:sz w:val="21"/>
                <w:szCs w:val="21"/>
                <w:lang w:val="en-GB"/>
              </w:rPr>
              <w:t>(</w:t>
            </w:r>
            <w:r>
              <w:rPr>
                <w:rFonts w:eastAsia="Times New Roman" w:cstheme="minorHAnsi"/>
                <w:b/>
                <w:sz w:val="21"/>
                <w:szCs w:val="21"/>
                <w:lang w:val="en-GB"/>
              </w:rPr>
              <w:t>c</w:t>
            </w:r>
            <w:r w:rsidRPr="00D109DC">
              <w:rPr>
                <w:rFonts w:eastAsia="Times New Roman" w:cstheme="minorHAnsi"/>
                <w:b/>
                <w:sz w:val="21"/>
                <w:szCs w:val="21"/>
                <w:lang w:val="en-GB"/>
              </w:rPr>
              <w:t xml:space="preserve">) </w:t>
            </w:r>
            <w:r w:rsidRPr="00D109DC">
              <w:rPr>
                <w:rFonts w:eastAsia="Times New Roman" w:cstheme="minorHAnsi"/>
                <w:b/>
                <w:color w:val="000000"/>
                <w:sz w:val="21"/>
                <w:szCs w:val="21"/>
                <w:lang w:val="en-GB"/>
              </w:rPr>
              <w:t>Japanese language ability</w:t>
            </w:r>
          </w:p>
        </w:tc>
      </w:tr>
      <w:tr w:rsidR="00A82D5E" w:rsidRPr="004268B0" w14:paraId="7FC0379C" w14:textId="77777777" w:rsidTr="005D6030">
        <w:trPr>
          <w:cantSplit/>
          <w:trHeight w:val="965"/>
        </w:trPr>
        <w:sdt>
          <w:sdtPr>
            <w:rPr>
              <w:rFonts w:eastAsia="Times New Roman" w:cstheme="minorHAnsi"/>
              <w:noProof/>
              <w:sz w:val="21"/>
              <w:szCs w:val="21"/>
              <w:lang w:val="en-GB"/>
            </w:rPr>
            <w:id w:val="-1146660351"/>
            <w:placeholder>
              <w:docPart w:val="7F46CFA2899443CD8F7C8FDE43E215A6"/>
            </w:placeholder>
            <w:showingPlcHdr/>
          </w:sdtPr>
          <w:sdtContent>
            <w:tc>
              <w:tcPr>
                <w:tcW w:w="106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347421E" w14:textId="77777777" w:rsidR="00A82D5E" w:rsidRPr="00D109DC" w:rsidRDefault="00A82D5E" w:rsidP="005D6030">
                <w:pPr>
                  <w:spacing w:before="60" w:after="0" w:line="240" w:lineRule="auto"/>
                  <w:rPr>
                    <w:rFonts w:eastAsia="Times New Roman" w:cstheme="minorHAnsi"/>
                    <w:noProof/>
                    <w:sz w:val="21"/>
                    <w:szCs w:val="21"/>
                    <w:lang w:val="en-GB"/>
                  </w:rPr>
                </w:pPr>
                <w:r w:rsidRPr="00603A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82D5E" w:rsidRPr="004268B0" w14:paraId="1D5C4FDA" w14:textId="77777777" w:rsidTr="005D6030">
        <w:trPr>
          <w:cantSplit/>
          <w:trHeight w:val="384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C225D27" w14:textId="77777777" w:rsidR="00A82D5E" w:rsidRPr="00D109DC" w:rsidRDefault="00A82D5E" w:rsidP="005D6030">
            <w:pPr>
              <w:spacing w:before="60" w:after="0" w:line="240" w:lineRule="auto"/>
              <w:rPr>
                <w:rFonts w:ascii="Arial" w:eastAsia="Times New Roman" w:hAnsi="Arial"/>
                <w:b/>
                <w:noProof/>
                <w:sz w:val="21"/>
                <w:szCs w:val="21"/>
                <w:lang w:val="en-GB"/>
              </w:rPr>
            </w:pPr>
            <w:r w:rsidRPr="00D109DC">
              <w:rPr>
                <w:rFonts w:eastAsia="Times New Roman" w:cstheme="minorHAnsi"/>
                <w:b/>
                <w:color w:val="000000"/>
                <w:sz w:val="21"/>
                <w:szCs w:val="21"/>
                <w:lang w:val="en-GB"/>
              </w:rPr>
              <w:t>(d) Computer skills</w:t>
            </w:r>
          </w:p>
        </w:tc>
      </w:tr>
      <w:tr w:rsidR="00A82D5E" w:rsidRPr="004268B0" w14:paraId="5C515A6C" w14:textId="77777777" w:rsidTr="005D6030">
        <w:trPr>
          <w:cantSplit/>
          <w:trHeight w:val="1027"/>
        </w:trPr>
        <w:sdt>
          <w:sdtPr>
            <w:rPr>
              <w:rFonts w:eastAsia="Times New Roman" w:cstheme="minorHAnsi"/>
              <w:noProof/>
              <w:sz w:val="21"/>
              <w:szCs w:val="21"/>
              <w:lang w:val="en-GB"/>
            </w:rPr>
            <w:id w:val="838207169"/>
            <w:placeholder>
              <w:docPart w:val="0601A25F84C044BA84E3165B0A522671"/>
            </w:placeholder>
            <w:showingPlcHdr/>
          </w:sdtPr>
          <w:sdtContent>
            <w:tc>
              <w:tcPr>
                <w:tcW w:w="106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97017E3" w14:textId="77777777" w:rsidR="00A82D5E" w:rsidRPr="00D109DC" w:rsidRDefault="00A82D5E" w:rsidP="005D6030">
                <w:pPr>
                  <w:spacing w:before="60" w:after="0" w:line="240" w:lineRule="auto"/>
                  <w:rPr>
                    <w:rFonts w:eastAsia="Times New Roman" w:cstheme="minorHAnsi"/>
                    <w:noProof/>
                    <w:sz w:val="21"/>
                    <w:szCs w:val="21"/>
                    <w:lang w:val="en-GB"/>
                  </w:rPr>
                </w:pPr>
                <w:r w:rsidRPr="00603A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806BDEC" w14:textId="77777777" w:rsidR="00A82D5E" w:rsidRPr="004268B0" w:rsidRDefault="00A82D5E" w:rsidP="00A82D5E">
      <w:pPr>
        <w:rPr>
          <w:rFonts w:ascii="Arial" w:eastAsia="Times New Roman" w:hAnsi="Arial"/>
          <w:b/>
          <w:sz w:val="20"/>
          <w:szCs w:val="20"/>
          <w:lang w:eastAsia="en-AU"/>
        </w:rPr>
      </w:pPr>
    </w:p>
    <w:p w14:paraId="75B0D4A8" w14:textId="77777777" w:rsidR="00A82D5E" w:rsidRPr="004268B0" w:rsidRDefault="00A82D5E" w:rsidP="00A82D5E">
      <w:pPr>
        <w:ind w:left="-709"/>
        <w:rPr>
          <w:rFonts w:eastAsia="Times New Roman" w:cstheme="minorHAnsi"/>
          <w:b/>
          <w:sz w:val="28"/>
          <w:szCs w:val="28"/>
          <w:lang w:eastAsia="en-AU"/>
        </w:rPr>
      </w:pPr>
      <w:r w:rsidRPr="004268B0">
        <w:rPr>
          <w:rFonts w:eastAsia="Times New Roman" w:cstheme="minorHAnsi"/>
          <w:b/>
          <w:sz w:val="28"/>
          <w:szCs w:val="28"/>
          <w:lang w:eastAsia="en-AU"/>
        </w:rPr>
        <w:t>6. Applicant Statement</w:t>
      </w:r>
    </w:p>
    <w:p w14:paraId="1BDB2DA4" w14:textId="77777777" w:rsidR="00A82D5E" w:rsidRPr="004268B0" w:rsidRDefault="00A82D5E" w:rsidP="00A82D5E">
      <w:pPr>
        <w:spacing w:before="120" w:after="120"/>
        <w:ind w:left="-709"/>
        <w:rPr>
          <w:rFonts w:eastAsia="Times New Roman" w:cstheme="minorHAnsi"/>
          <w:sz w:val="18"/>
          <w:szCs w:val="18"/>
          <w:lang w:val="en-GB"/>
        </w:rPr>
      </w:pPr>
      <w:r w:rsidRPr="004268B0">
        <w:rPr>
          <w:rFonts w:eastAsia="Times New Roman" w:cstheme="minorHAnsi"/>
          <w:sz w:val="18"/>
          <w:szCs w:val="18"/>
          <w:lang w:val="en-GB"/>
        </w:rPr>
        <w:t>The above information, to the best of my knowledge, is true and correct. I consent to the Embassy collecting and using</w:t>
      </w:r>
      <w:r>
        <w:rPr>
          <w:rFonts w:eastAsia="Times New Roman" w:cstheme="minorHAnsi"/>
          <w:sz w:val="18"/>
          <w:szCs w:val="18"/>
          <w:lang w:val="en-GB"/>
        </w:rPr>
        <w:t xml:space="preserve"> the</w:t>
      </w:r>
      <w:r w:rsidRPr="004268B0">
        <w:rPr>
          <w:rFonts w:eastAsia="Times New Roman" w:cstheme="minorHAnsi"/>
          <w:sz w:val="18"/>
          <w:szCs w:val="18"/>
          <w:lang w:val="en-GB"/>
        </w:rPr>
        <w:t xml:space="preserve"> information, and to relevant employers disclosing</w:t>
      </w:r>
      <w:r>
        <w:rPr>
          <w:rFonts w:eastAsia="Times New Roman" w:cstheme="minorHAnsi"/>
          <w:sz w:val="18"/>
          <w:szCs w:val="18"/>
          <w:lang w:val="en-GB"/>
        </w:rPr>
        <w:t xml:space="preserve"> the</w:t>
      </w:r>
      <w:r w:rsidRPr="004268B0">
        <w:rPr>
          <w:rFonts w:eastAsia="Times New Roman" w:cstheme="minorHAnsi"/>
          <w:sz w:val="18"/>
          <w:szCs w:val="18"/>
          <w:lang w:val="en-GB"/>
        </w:rPr>
        <w:t xml:space="preserve"> information in relation to my work performance and conduct for the purpose of assessing my suitability to carry out the duties of the internship I have applied for, and suitability to become an Embassy intern. I understand that misstatements or omissions in the selection process may result in a failure to secure an internship or immediate discharge if they are discovered.</w:t>
      </w: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663"/>
        <w:gridCol w:w="2969"/>
      </w:tblGrid>
      <w:tr w:rsidR="00A82D5E" w:rsidRPr="00D109DC" w14:paraId="545771EE" w14:textId="77777777" w:rsidTr="005D6030">
        <w:trPr>
          <w:cantSplit/>
        </w:trPr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272A2C0" w14:textId="77777777" w:rsidR="00A82D5E" w:rsidRPr="00D109DC" w:rsidRDefault="00A82D5E" w:rsidP="005D6030">
            <w:pPr>
              <w:spacing w:before="120" w:after="0" w:line="240" w:lineRule="auto"/>
              <w:rPr>
                <w:rFonts w:eastAsia="Times New Roman" w:cstheme="minorHAnsi"/>
                <w:b/>
                <w:sz w:val="21"/>
                <w:szCs w:val="21"/>
                <w:lang w:val="en-GB"/>
              </w:rPr>
            </w:pPr>
            <w:r w:rsidRPr="00D109DC">
              <w:rPr>
                <w:rFonts w:eastAsia="Times New Roman" w:cstheme="minorHAnsi"/>
                <w:b/>
                <w:sz w:val="21"/>
                <w:szCs w:val="21"/>
                <w:lang w:val="en-GB"/>
              </w:rPr>
              <w:t>Signature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2DA861A" w14:textId="77777777" w:rsidR="00A82D5E" w:rsidRPr="00D109DC" w:rsidRDefault="00A82D5E" w:rsidP="005D6030">
            <w:pPr>
              <w:spacing w:before="120" w:after="0" w:line="240" w:lineRule="auto"/>
              <w:rPr>
                <w:rFonts w:eastAsia="Times New Roman" w:cstheme="minorHAnsi"/>
                <w:b/>
                <w:sz w:val="21"/>
                <w:szCs w:val="21"/>
                <w:lang w:val="en-GB"/>
              </w:rPr>
            </w:pPr>
            <w:r w:rsidRPr="00D109DC">
              <w:rPr>
                <w:rFonts w:eastAsia="Times New Roman" w:cstheme="minorHAnsi"/>
                <w:b/>
                <w:sz w:val="21"/>
                <w:szCs w:val="21"/>
                <w:lang w:val="en-GB"/>
              </w:rPr>
              <w:t>Date</w:t>
            </w:r>
          </w:p>
        </w:tc>
      </w:tr>
      <w:tr w:rsidR="00A82D5E" w:rsidRPr="00D109DC" w14:paraId="7FEFF1C8" w14:textId="77777777" w:rsidTr="005D6030">
        <w:trPr>
          <w:cantSplit/>
          <w:trHeight w:val="164"/>
        </w:trPr>
        <w:tc>
          <w:tcPr>
            <w:tcW w:w="7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932D" w14:textId="77777777" w:rsidR="00A82D5E" w:rsidRPr="00D109DC" w:rsidRDefault="00A82D5E" w:rsidP="005D6030">
            <w:pPr>
              <w:spacing w:after="0" w:line="240" w:lineRule="auto"/>
              <w:rPr>
                <w:rFonts w:eastAsia="Times New Roman"/>
                <w:sz w:val="21"/>
                <w:szCs w:val="21"/>
                <w:highlight w:val="lightGray"/>
                <w:lang w:eastAsia="en-AU"/>
              </w:rPr>
            </w:pPr>
          </w:p>
          <w:p w14:paraId="45ACE569" w14:textId="77777777" w:rsidR="00A82D5E" w:rsidRPr="00D109DC" w:rsidRDefault="00A82D5E" w:rsidP="005D6030">
            <w:pPr>
              <w:spacing w:after="0" w:line="240" w:lineRule="auto"/>
              <w:rPr>
                <w:rFonts w:eastAsia="Times New Roman"/>
                <w:sz w:val="21"/>
                <w:szCs w:val="21"/>
                <w:highlight w:val="lightGray"/>
                <w:lang w:eastAsia="en-AU"/>
              </w:rPr>
            </w:pPr>
          </w:p>
          <w:p w14:paraId="14E9D29A" w14:textId="77777777" w:rsidR="00A82D5E" w:rsidRPr="00D109DC" w:rsidRDefault="00A82D5E" w:rsidP="005D6030">
            <w:pPr>
              <w:spacing w:after="0" w:line="240" w:lineRule="auto"/>
              <w:rPr>
                <w:rFonts w:eastAsia="Times New Roman"/>
                <w:sz w:val="21"/>
                <w:szCs w:val="21"/>
                <w:highlight w:val="lightGray"/>
                <w:lang w:eastAsia="en-AU"/>
              </w:rPr>
            </w:pPr>
          </w:p>
        </w:tc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10F2C" w14:textId="77777777" w:rsidR="00A82D5E" w:rsidRPr="00D109DC" w:rsidRDefault="00A82D5E" w:rsidP="005D6030">
            <w:pPr>
              <w:spacing w:after="0" w:line="240" w:lineRule="auto"/>
              <w:rPr>
                <w:rFonts w:eastAsia="Times New Roman"/>
                <w:sz w:val="21"/>
                <w:szCs w:val="21"/>
                <w:highlight w:val="lightGray"/>
                <w:lang w:eastAsia="en-AU"/>
              </w:rPr>
            </w:pPr>
          </w:p>
        </w:tc>
      </w:tr>
    </w:tbl>
    <w:p w14:paraId="331B8DF4" w14:textId="77777777" w:rsidR="00A82D5E" w:rsidRDefault="00A82D5E" w:rsidP="00A82D5E">
      <w:pPr>
        <w:autoSpaceDE w:val="0"/>
        <w:autoSpaceDN w:val="0"/>
        <w:adjustRightInd w:val="0"/>
        <w:spacing w:after="0" w:line="240" w:lineRule="auto"/>
        <w:rPr>
          <w:rFonts w:ascii="Bookman Old Style" w:eastAsia="Meiryo UI" w:hAnsi="Bookman Old Style" w:cs="Meiryo UI"/>
          <w:sz w:val="24"/>
          <w:szCs w:val="18"/>
        </w:rPr>
      </w:pPr>
    </w:p>
    <w:p w14:paraId="43218CB4" w14:textId="77777777" w:rsidR="00A82D5E" w:rsidRPr="00F1269B" w:rsidRDefault="00A82D5E" w:rsidP="00A82D5E">
      <w:pPr>
        <w:ind w:left="-709"/>
        <w:rPr>
          <w:sz w:val="27"/>
          <w:szCs w:val="27"/>
          <w:u w:val="single"/>
        </w:rPr>
      </w:pPr>
      <w:r w:rsidRPr="00F1269B">
        <w:rPr>
          <w:sz w:val="27"/>
          <w:szCs w:val="27"/>
          <w:u w:val="single"/>
        </w:rPr>
        <w:t>You will only be contacted should you be successful in gaining an internship opportunity.</w:t>
      </w:r>
    </w:p>
    <w:p w14:paraId="791F9EAB" w14:textId="77777777" w:rsidR="00273A07" w:rsidRDefault="00273A07">
      <w:bookmarkStart w:id="2" w:name="_GoBack"/>
      <w:bookmarkEnd w:id="2"/>
    </w:p>
    <w:sectPr w:rsidR="00273A07" w:rsidSect="002D5021">
      <w:footerReference w:type="default" r:id="rId7"/>
      <w:pgSz w:w="11906" w:h="16838"/>
      <w:pgMar w:top="567" w:right="1440" w:bottom="567" w:left="1440" w:header="709" w:footer="262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Flaherty, Kai" w:date="2019-10-14T17:06:00Z" w:initials="FK">
    <w:p w14:paraId="10140DE5" w14:textId="77777777" w:rsidR="00A82D5E" w:rsidRDefault="00A82D5E" w:rsidP="00A82D5E">
      <w:pPr>
        <w:pStyle w:val="CommentText"/>
      </w:pPr>
      <w:r>
        <w:rPr>
          <w:rStyle w:val="CommentReference"/>
        </w:rPr>
        <w:annotationRef/>
      </w:r>
      <w:r>
        <w:t>Trade promotion is the third in the list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0140DE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altName w:val="MS Gothic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1ED29" w14:textId="77777777" w:rsidR="002D5021" w:rsidRDefault="00A82D5E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t xml:space="preserve">PaGE </w:t>
    </w: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>
      <w:rPr>
        <w:caps/>
        <w:noProof/>
        <w:color w:val="5B9BD5" w:themeColor="accent1"/>
      </w:rPr>
      <w:t>3</w:t>
    </w:r>
    <w:r>
      <w:rPr>
        <w:caps/>
        <w:noProof/>
        <w:color w:val="5B9BD5" w:themeColor="accent1"/>
      </w:rPr>
      <w:fldChar w:fldCharType="end"/>
    </w:r>
    <w:r>
      <w:rPr>
        <w:caps/>
        <w:noProof/>
        <w:color w:val="5B9BD5" w:themeColor="accent1"/>
      </w:rPr>
      <w:t xml:space="preserve"> of </w:t>
    </w:r>
    <w:r>
      <w:rPr>
        <w:caps/>
        <w:noProof/>
        <w:color w:val="5B9BD5" w:themeColor="accent1"/>
      </w:rPr>
      <w:fldChar w:fldCharType="begin"/>
    </w:r>
    <w:r>
      <w:rPr>
        <w:caps/>
        <w:noProof/>
        <w:color w:val="5B9BD5" w:themeColor="accent1"/>
      </w:rPr>
      <w:instrText xml:space="preserve"> NUMPAGES   \* MERGEFORMAT </w:instrText>
    </w:r>
    <w:r>
      <w:rPr>
        <w:caps/>
        <w:noProof/>
        <w:color w:val="5B9BD5" w:themeColor="accent1"/>
      </w:rPr>
      <w:fldChar w:fldCharType="separate"/>
    </w:r>
    <w:r>
      <w:rPr>
        <w:caps/>
        <w:noProof/>
        <w:color w:val="5B9BD5" w:themeColor="accent1"/>
      </w:rPr>
      <w:t>3</w:t>
    </w:r>
    <w:r>
      <w:rPr>
        <w:caps/>
        <w:noProof/>
        <w:color w:val="5B9BD5" w:themeColor="accent1"/>
      </w:rPr>
      <w:fldChar w:fldCharType="end"/>
    </w:r>
  </w:p>
  <w:p w14:paraId="3D43FAA9" w14:textId="77777777" w:rsidR="002D5021" w:rsidRDefault="00A82D5E">
    <w:pPr>
      <w:pStyle w:val="Footer"/>
    </w:pPr>
  </w:p>
</w:ft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laherty, Kai">
    <w15:presenceInfo w15:providerId="AD" w15:userId="S-1-5-21-2130472154-4011037735-4277908618-4210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D5E"/>
    <w:rsid w:val="00273A07"/>
    <w:rsid w:val="00A8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D97C6"/>
  <w15:chartTrackingRefBased/>
  <w15:docId w15:val="{FDF6D66F-6C4B-44F4-A907-CED7948D5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D5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82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D5E"/>
  </w:style>
  <w:style w:type="character" w:styleId="PlaceholderText">
    <w:name w:val="Placeholder Text"/>
    <w:basedOn w:val="DefaultParagraphFont"/>
    <w:uiPriority w:val="99"/>
    <w:semiHidden/>
    <w:rsid w:val="00A82D5E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A82D5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82D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82D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openxmlformats.org/officeDocument/2006/relationships/glossaryDocument" Target="glossary/document.xml"/><Relationship Id="rId4" Type="http://schemas.openxmlformats.org/officeDocument/2006/relationships/image" Target="media/image1.jpeg"/><Relationship Id="rId9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A7169DCF304A13A59897B990C0C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65AAF-428B-4553-A337-761025AFC8F7}"/>
      </w:docPartPr>
      <w:docPartBody>
        <w:p w:rsidR="00000000" w:rsidRDefault="009C1DC7" w:rsidP="009C1DC7">
          <w:pPr>
            <w:pStyle w:val="F5A7169DCF304A13A59897B990C0CB61"/>
          </w:pPr>
          <w:r w:rsidRPr="00603A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D6790878E44CDA9C7162362D126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02C54-8129-480C-B5C4-72946384F1A7}"/>
      </w:docPartPr>
      <w:docPartBody>
        <w:p w:rsidR="00000000" w:rsidRDefault="009C1DC7" w:rsidP="009C1DC7">
          <w:pPr>
            <w:pStyle w:val="4FD6790878E44CDA9C7162362D126B9D"/>
          </w:pPr>
          <w:r w:rsidRPr="00603A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0CA4800D7042BDA7C24F3EF9912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153AC-3B9B-4A2A-9E10-6989D489FDEC}"/>
      </w:docPartPr>
      <w:docPartBody>
        <w:p w:rsidR="00000000" w:rsidRDefault="009C1DC7" w:rsidP="009C1DC7">
          <w:pPr>
            <w:pStyle w:val="AB0CA4800D7042BDA7C24F3EF99123EF"/>
          </w:pPr>
          <w:r w:rsidRPr="00603A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1341B121D5415F88643146CE38B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EC7FB-862C-47A4-A584-6AF2AF68DCD2}"/>
      </w:docPartPr>
      <w:docPartBody>
        <w:p w:rsidR="00000000" w:rsidRDefault="009C1DC7" w:rsidP="009C1DC7">
          <w:pPr>
            <w:pStyle w:val="811341B121D5415F88643146CE38BD34"/>
          </w:pPr>
          <w:r w:rsidRPr="00603A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5176701EFE4E25B8F046DE19506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82BA0-CF39-47B4-8B12-43667EEB1572}"/>
      </w:docPartPr>
      <w:docPartBody>
        <w:p w:rsidR="00000000" w:rsidRDefault="009C1DC7" w:rsidP="009C1DC7">
          <w:pPr>
            <w:pStyle w:val="885176701EFE4E25B8F046DE19506C84"/>
          </w:pPr>
          <w:r w:rsidRPr="00603A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C041866F694282BFAA77C168EAF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E061B-9712-4C72-BB5E-04957778FAF5}"/>
      </w:docPartPr>
      <w:docPartBody>
        <w:p w:rsidR="00000000" w:rsidRDefault="009C1DC7" w:rsidP="009C1DC7">
          <w:pPr>
            <w:pStyle w:val="D3C041866F694282BFAA77C168EAF388"/>
          </w:pPr>
          <w:r w:rsidRPr="00603A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55C7F22B3E42F48978851B68B53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B0B68-38F8-4C29-B39F-A402AE4D710A}"/>
      </w:docPartPr>
      <w:docPartBody>
        <w:p w:rsidR="00000000" w:rsidRDefault="009C1DC7" w:rsidP="009C1DC7">
          <w:pPr>
            <w:pStyle w:val="EF55C7F22B3E42F48978851B68B532E9"/>
          </w:pPr>
          <w:r w:rsidRPr="00603A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D83F8EF1BB4685AA405981B2160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2B67D-7862-4182-8FC1-E216A55A1810}"/>
      </w:docPartPr>
      <w:docPartBody>
        <w:p w:rsidR="00000000" w:rsidRDefault="009C1DC7" w:rsidP="009C1DC7">
          <w:pPr>
            <w:pStyle w:val="9DD83F8EF1BB4685AA405981B21604C7"/>
          </w:pPr>
          <w:r w:rsidRPr="00603A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59C8A65AC94B1BB3AACE218A9C6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D2E17-CEFA-493D-800A-673B8CFF8A16}"/>
      </w:docPartPr>
      <w:docPartBody>
        <w:p w:rsidR="00000000" w:rsidRDefault="009C1DC7" w:rsidP="009C1DC7">
          <w:pPr>
            <w:pStyle w:val="6D59C8A65AC94B1BB3AACE218A9C679E"/>
          </w:pPr>
          <w:r w:rsidRPr="00603A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A617C16BFB4BA8979F457A3F76E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CF73E-D5D8-4017-9451-168B95268540}"/>
      </w:docPartPr>
      <w:docPartBody>
        <w:p w:rsidR="00000000" w:rsidRDefault="009C1DC7" w:rsidP="009C1DC7">
          <w:pPr>
            <w:pStyle w:val="86A617C16BFB4BA8979F457A3F76E9CA"/>
          </w:pPr>
          <w:r w:rsidRPr="00603A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B253DF9D004EFC8C95021C8FF68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163A6-41D8-4086-984F-76DA33732D11}"/>
      </w:docPartPr>
      <w:docPartBody>
        <w:p w:rsidR="00000000" w:rsidRDefault="009C1DC7" w:rsidP="009C1DC7">
          <w:pPr>
            <w:pStyle w:val="6DB253DF9D004EFC8C95021C8FF683E1"/>
          </w:pPr>
          <w:r w:rsidRPr="00603A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44719C58014F96B41CCF5F10075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23684-93FD-4668-AD13-D61730565354}"/>
      </w:docPartPr>
      <w:docPartBody>
        <w:p w:rsidR="00000000" w:rsidRDefault="009C1DC7" w:rsidP="009C1DC7">
          <w:pPr>
            <w:pStyle w:val="C544719C58014F96B41CCF5F10075BD1"/>
          </w:pPr>
          <w:r w:rsidRPr="00603A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17F622504C4A2DB83884C03C087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E654E-4F8C-433D-9B61-2A5C4F0204FA}"/>
      </w:docPartPr>
      <w:docPartBody>
        <w:p w:rsidR="00000000" w:rsidRDefault="009C1DC7" w:rsidP="009C1DC7">
          <w:pPr>
            <w:pStyle w:val="A017F622504C4A2DB83884C03C087E6D"/>
          </w:pPr>
          <w:r w:rsidRPr="00603A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A40189C21C40A496099A24FB1C5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755C4-B301-4ABB-9F9A-50BFA089206E}"/>
      </w:docPartPr>
      <w:docPartBody>
        <w:p w:rsidR="00000000" w:rsidRDefault="009C1DC7" w:rsidP="009C1DC7">
          <w:pPr>
            <w:pStyle w:val="70A40189C21C40A496099A24FB1C59D1"/>
          </w:pPr>
          <w:r w:rsidRPr="00603A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0F1404400D446EA368E4E3DCC08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4D76D-B003-451B-98AA-9999A25AE627}"/>
      </w:docPartPr>
      <w:docPartBody>
        <w:p w:rsidR="00000000" w:rsidRDefault="009C1DC7" w:rsidP="009C1DC7">
          <w:pPr>
            <w:pStyle w:val="F40F1404400D446EA368E4E3DCC083D3"/>
          </w:pPr>
          <w:r w:rsidRPr="00603A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6D20BBF4614216A437059C2155A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55D7F-05E8-4F7E-AFB3-B9B19E91B580}"/>
      </w:docPartPr>
      <w:docPartBody>
        <w:p w:rsidR="00000000" w:rsidRDefault="009C1DC7" w:rsidP="009C1DC7">
          <w:pPr>
            <w:pStyle w:val="AF6D20BBF4614216A437059C2155A238"/>
          </w:pPr>
          <w:r w:rsidRPr="00603A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B31A179C0F448EA70C214FD41BD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D3E09-5849-4FFF-98CC-1297EF305C82}"/>
      </w:docPartPr>
      <w:docPartBody>
        <w:p w:rsidR="00000000" w:rsidRDefault="009C1DC7" w:rsidP="009C1DC7">
          <w:pPr>
            <w:pStyle w:val="4AB31A179C0F448EA70C214FD41BD460"/>
          </w:pPr>
          <w:r w:rsidRPr="00603A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7192003E3F42FDBFE966E2272E8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9FAAF-CBAB-46F2-A564-D7DBC40D0E1E}"/>
      </w:docPartPr>
      <w:docPartBody>
        <w:p w:rsidR="00000000" w:rsidRDefault="009C1DC7" w:rsidP="009C1DC7">
          <w:pPr>
            <w:pStyle w:val="347192003E3F42FDBFE966E2272E8A66"/>
          </w:pPr>
          <w:r w:rsidRPr="00603A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06C5F6C1C44E94A0224CD7726EF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37A19-7C92-47A3-81B3-8A5FDCC605EE}"/>
      </w:docPartPr>
      <w:docPartBody>
        <w:p w:rsidR="00000000" w:rsidRDefault="009C1DC7" w:rsidP="009C1DC7">
          <w:pPr>
            <w:pStyle w:val="C306C5F6C1C44E94A0224CD7726EF7C2"/>
          </w:pPr>
          <w:r w:rsidRPr="00603A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9C6BB90E4D455C9D98B9B9ECD3D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B00C3-5120-438F-9574-6A2919A3FC1D}"/>
      </w:docPartPr>
      <w:docPartBody>
        <w:p w:rsidR="00000000" w:rsidRDefault="009C1DC7" w:rsidP="009C1DC7">
          <w:pPr>
            <w:pStyle w:val="4A9C6BB90E4D455C9D98B9B9ECD3D496"/>
          </w:pPr>
          <w:r w:rsidRPr="00603A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598A134FB648919B186D0F1D2C4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743EF-1053-44FD-A6BA-C781374DC92C}"/>
      </w:docPartPr>
      <w:docPartBody>
        <w:p w:rsidR="00000000" w:rsidRDefault="009C1DC7" w:rsidP="009C1DC7">
          <w:pPr>
            <w:pStyle w:val="9D598A134FB648919B186D0F1D2C4844"/>
          </w:pPr>
          <w:r w:rsidRPr="00603A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64ABAAA537446CA69351BD447CD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D641E-2530-408E-89EA-23090AC82360}"/>
      </w:docPartPr>
      <w:docPartBody>
        <w:p w:rsidR="00000000" w:rsidRDefault="009C1DC7" w:rsidP="009C1DC7">
          <w:pPr>
            <w:pStyle w:val="3864ABAAA537446CA69351BD447CD345"/>
          </w:pPr>
          <w:r w:rsidRPr="00603A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22F05D5774476492738BFEA354D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BF123-7D02-4196-8235-86FE265A9B47}"/>
      </w:docPartPr>
      <w:docPartBody>
        <w:p w:rsidR="00000000" w:rsidRDefault="009C1DC7" w:rsidP="009C1DC7">
          <w:pPr>
            <w:pStyle w:val="ED22F05D5774476492738BFEA354DC0C"/>
          </w:pPr>
          <w:r w:rsidRPr="00603A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C49CCEDC9A48FF9DAC10150AD42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A0C62-B666-4F7F-A1D3-EF2D379DAB16}"/>
      </w:docPartPr>
      <w:docPartBody>
        <w:p w:rsidR="00000000" w:rsidRDefault="009C1DC7" w:rsidP="009C1DC7">
          <w:pPr>
            <w:pStyle w:val="FCC49CCEDC9A48FF9DAC10150AD4238E"/>
          </w:pPr>
          <w:r w:rsidRPr="00603A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5B148F6B0E41A585AA88DD473CC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3890C-AD7F-4DF6-B9C8-9EF76796BBEB}"/>
      </w:docPartPr>
      <w:docPartBody>
        <w:p w:rsidR="00000000" w:rsidRDefault="009C1DC7" w:rsidP="009C1DC7">
          <w:pPr>
            <w:pStyle w:val="F15B148F6B0E41A585AA88DD473CCAE5"/>
          </w:pPr>
          <w:r w:rsidRPr="00603A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0A793A1D1E4295A68124977765E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0C708-134F-4D82-89F1-8838536BEFFA}"/>
      </w:docPartPr>
      <w:docPartBody>
        <w:p w:rsidR="00000000" w:rsidRDefault="009C1DC7" w:rsidP="009C1DC7">
          <w:pPr>
            <w:pStyle w:val="200A793A1D1E4295A68124977765E28D"/>
          </w:pPr>
          <w:r w:rsidRPr="00603A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6849D9C32A47C398475F696A418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5D412-C775-4C4A-9D59-B37364CAF68A}"/>
      </w:docPartPr>
      <w:docPartBody>
        <w:p w:rsidR="00000000" w:rsidRDefault="009C1DC7" w:rsidP="009C1DC7">
          <w:pPr>
            <w:pStyle w:val="EA6849D9C32A47C398475F696A418423"/>
          </w:pPr>
          <w:r w:rsidRPr="00603A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33E762F8CD42609563177E53F4D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45E79-D382-4D84-B9FA-CF1C44954B0F}"/>
      </w:docPartPr>
      <w:docPartBody>
        <w:p w:rsidR="00000000" w:rsidRDefault="009C1DC7" w:rsidP="009C1DC7">
          <w:pPr>
            <w:pStyle w:val="C233E762F8CD42609563177E53F4D94A"/>
          </w:pPr>
          <w:r w:rsidRPr="00603A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ED5B50970249529C0009719DB9D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029C2-5268-4591-ACD5-4CF04856C2CB}"/>
      </w:docPartPr>
      <w:docPartBody>
        <w:p w:rsidR="00000000" w:rsidRDefault="009C1DC7" w:rsidP="009C1DC7">
          <w:pPr>
            <w:pStyle w:val="4FED5B50970249529C0009719DB9D8D8"/>
          </w:pPr>
          <w:r w:rsidRPr="00603A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F87A4E46CB43D8B361282042E1E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0C37D-1462-4E5D-87DB-E4684D2F529D}"/>
      </w:docPartPr>
      <w:docPartBody>
        <w:p w:rsidR="00000000" w:rsidRDefault="009C1DC7" w:rsidP="009C1DC7">
          <w:pPr>
            <w:pStyle w:val="EEF87A4E46CB43D8B361282042E1EEBE"/>
          </w:pPr>
          <w:r>
            <w:rPr>
              <w:rStyle w:val="PlaceholderText"/>
            </w:rPr>
            <w:t>Click or tap here to enter text.  Please limit to 100 words</w:t>
          </w:r>
          <w:r w:rsidRPr="00603A8F">
            <w:rPr>
              <w:rStyle w:val="PlaceholderText"/>
            </w:rPr>
            <w:t>.</w:t>
          </w:r>
        </w:p>
      </w:docPartBody>
    </w:docPart>
    <w:docPart>
      <w:docPartPr>
        <w:name w:val="899ACA9140A84E76B2FDF387C60D8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640CF-BAB0-492B-BA56-502D85755659}"/>
      </w:docPartPr>
      <w:docPartBody>
        <w:p w:rsidR="00000000" w:rsidRDefault="009C1DC7" w:rsidP="009C1DC7">
          <w:pPr>
            <w:pStyle w:val="899ACA9140A84E76B2FDF387C60D81B7"/>
          </w:pPr>
          <w:r w:rsidRPr="00603A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EC7815BF224085A2ADABD61CE1A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3EC7D-2E3C-4061-B875-C4B7E92E933C}"/>
      </w:docPartPr>
      <w:docPartBody>
        <w:p w:rsidR="00000000" w:rsidRDefault="009C1DC7" w:rsidP="009C1DC7">
          <w:pPr>
            <w:pStyle w:val="1CEC7815BF224085A2ADABD61CE1A654"/>
          </w:pPr>
          <w:r w:rsidRPr="00603A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46CFA2899443CD8F7C8FDE43E21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DB143-D4B3-4781-BF05-FDABACAFD9B5}"/>
      </w:docPartPr>
      <w:docPartBody>
        <w:p w:rsidR="00000000" w:rsidRDefault="009C1DC7" w:rsidP="009C1DC7">
          <w:pPr>
            <w:pStyle w:val="7F46CFA2899443CD8F7C8FDE43E215A6"/>
          </w:pPr>
          <w:r w:rsidRPr="00603A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01A25F84C044BA84E3165B0A522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69FF8-B3F9-45D5-9983-C1940147ED97}"/>
      </w:docPartPr>
      <w:docPartBody>
        <w:p w:rsidR="00000000" w:rsidRDefault="009C1DC7" w:rsidP="009C1DC7">
          <w:pPr>
            <w:pStyle w:val="0601A25F84C044BA84E3165B0A522671"/>
          </w:pPr>
          <w:r w:rsidRPr="00603A8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altName w:val="MS Gothic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DC7"/>
    <w:rsid w:val="009C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1DC7"/>
    <w:rPr>
      <w:color w:val="808080"/>
    </w:rPr>
  </w:style>
  <w:style w:type="paragraph" w:customStyle="1" w:styleId="F5A7169DCF304A13A59897B990C0CB61">
    <w:name w:val="F5A7169DCF304A13A59897B990C0CB61"/>
    <w:rsid w:val="009C1DC7"/>
  </w:style>
  <w:style w:type="paragraph" w:customStyle="1" w:styleId="4FD6790878E44CDA9C7162362D126B9D">
    <w:name w:val="4FD6790878E44CDA9C7162362D126B9D"/>
    <w:rsid w:val="009C1DC7"/>
  </w:style>
  <w:style w:type="paragraph" w:customStyle="1" w:styleId="AB0CA4800D7042BDA7C24F3EF99123EF">
    <w:name w:val="AB0CA4800D7042BDA7C24F3EF99123EF"/>
    <w:rsid w:val="009C1DC7"/>
  </w:style>
  <w:style w:type="paragraph" w:customStyle="1" w:styleId="811341B121D5415F88643146CE38BD34">
    <w:name w:val="811341B121D5415F88643146CE38BD34"/>
    <w:rsid w:val="009C1DC7"/>
  </w:style>
  <w:style w:type="paragraph" w:customStyle="1" w:styleId="885176701EFE4E25B8F046DE19506C84">
    <w:name w:val="885176701EFE4E25B8F046DE19506C84"/>
    <w:rsid w:val="009C1DC7"/>
  </w:style>
  <w:style w:type="paragraph" w:customStyle="1" w:styleId="D3C041866F694282BFAA77C168EAF388">
    <w:name w:val="D3C041866F694282BFAA77C168EAF388"/>
    <w:rsid w:val="009C1DC7"/>
  </w:style>
  <w:style w:type="paragraph" w:customStyle="1" w:styleId="EF55C7F22B3E42F48978851B68B532E9">
    <w:name w:val="EF55C7F22B3E42F48978851B68B532E9"/>
    <w:rsid w:val="009C1DC7"/>
  </w:style>
  <w:style w:type="paragraph" w:customStyle="1" w:styleId="9DD83F8EF1BB4685AA405981B21604C7">
    <w:name w:val="9DD83F8EF1BB4685AA405981B21604C7"/>
    <w:rsid w:val="009C1DC7"/>
  </w:style>
  <w:style w:type="paragraph" w:customStyle="1" w:styleId="6D59C8A65AC94B1BB3AACE218A9C679E">
    <w:name w:val="6D59C8A65AC94B1BB3AACE218A9C679E"/>
    <w:rsid w:val="009C1DC7"/>
  </w:style>
  <w:style w:type="paragraph" w:customStyle="1" w:styleId="86A617C16BFB4BA8979F457A3F76E9CA">
    <w:name w:val="86A617C16BFB4BA8979F457A3F76E9CA"/>
    <w:rsid w:val="009C1DC7"/>
  </w:style>
  <w:style w:type="paragraph" w:customStyle="1" w:styleId="6DB253DF9D004EFC8C95021C8FF683E1">
    <w:name w:val="6DB253DF9D004EFC8C95021C8FF683E1"/>
    <w:rsid w:val="009C1DC7"/>
  </w:style>
  <w:style w:type="paragraph" w:customStyle="1" w:styleId="C544719C58014F96B41CCF5F10075BD1">
    <w:name w:val="C544719C58014F96B41CCF5F10075BD1"/>
    <w:rsid w:val="009C1DC7"/>
  </w:style>
  <w:style w:type="paragraph" w:customStyle="1" w:styleId="A017F622504C4A2DB83884C03C087E6D">
    <w:name w:val="A017F622504C4A2DB83884C03C087E6D"/>
    <w:rsid w:val="009C1DC7"/>
  </w:style>
  <w:style w:type="paragraph" w:customStyle="1" w:styleId="70A40189C21C40A496099A24FB1C59D1">
    <w:name w:val="70A40189C21C40A496099A24FB1C59D1"/>
    <w:rsid w:val="009C1DC7"/>
  </w:style>
  <w:style w:type="paragraph" w:customStyle="1" w:styleId="F40F1404400D446EA368E4E3DCC083D3">
    <w:name w:val="F40F1404400D446EA368E4E3DCC083D3"/>
    <w:rsid w:val="009C1DC7"/>
  </w:style>
  <w:style w:type="paragraph" w:customStyle="1" w:styleId="AF6D20BBF4614216A437059C2155A238">
    <w:name w:val="AF6D20BBF4614216A437059C2155A238"/>
    <w:rsid w:val="009C1DC7"/>
  </w:style>
  <w:style w:type="paragraph" w:customStyle="1" w:styleId="4AB31A179C0F448EA70C214FD41BD460">
    <w:name w:val="4AB31A179C0F448EA70C214FD41BD460"/>
    <w:rsid w:val="009C1DC7"/>
  </w:style>
  <w:style w:type="paragraph" w:customStyle="1" w:styleId="347192003E3F42FDBFE966E2272E8A66">
    <w:name w:val="347192003E3F42FDBFE966E2272E8A66"/>
    <w:rsid w:val="009C1DC7"/>
  </w:style>
  <w:style w:type="paragraph" w:customStyle="1" w:styleId="C306C5F6C1C44E94A0224CD7726EF7C2">
    <w:name w:val="C306C5F6C1C44E94A0224CD7726EF7C2"/>
    <w:rsid w:val="009C1DC7"/>
  </w:style>
  <w:style w:type="paragraph" w:customStyle="1" w:styleId="4A9C6BB90E4D455C9D98B9B9ECD3D496">
    <w:name w:val="4A9C6BB90E4D455C9D98B9B9ECD3D496"/>
    <w:rsid w:val="009C1DC7"/>
  </w:style>
  <w:style w:type="paragraph" w:customStyle="1" w:styleId="9D598A134FB648919B186D0F1D2C4844">
    <w:name w:val="9D598A134FB648919B186D0F1D2C4844"/>
    <w:rsid w:val="009C1DC7"/>
  </w:style>
  <w:style w:type="paragraph" w:customStyle="1" w:styleId="3864ABAAA537446CA69351BD447CD345">
    <w:name w:val="3864ABAAA537446CA69351BD447CD345"/>
    <w:rsid w:val="009C1DC7"/>
  </w:style>
  <w:style w:type="paragraph" w:customStyle="1" w:styleId="ED22F05D5774476492738BFEA354DC0C">
    <w:name w:val="ED22F05D5774476492738BFEA354DC0C"/>
    <w:rsid w:val="009C1DC7"/>
  </w:style>
  <w:style w:type="paragraph" w:customStyle="1" w:styleId="FCC49CCEDC9A48FF9DAC10150AD4238E">
    <w:name w:val="FCC49CCEDC9A48FF9DAC10150AD4238E"/>
    <w:rsid w:val="009C1DC7"/>
  </w:style>
  <w:style w:type="paragraph" w:customStyle="1" w:styleId="F15B148F6B0E41A585AA88DD473CCAE5">
    <w:name w:val="F15B148F6B0E41A585AA88DD473CCAE5"/>
    <w:rsid w:val="009C1DC7"/>
  </w:style>
  <w:style w:type="paragraph" w:customStyle="1" w:styleId="200A793A1D1E4295A68124977765E28D">
    <w:name w:val="200A793A1D1E4295A68124977765E28D"/>
    <w:rsid w:val="009C1DC7"/>
  </w:style>
  <w:style w:type="paragraph" w:customStyle="1" w:styleId="EA6849D9C32A47C398475F696A418423">
    <w:name w:val="EA6849D9C32A47C398475F696A418423"/>
    <w:rsid w:val="009C1DC7"/>
  </w:style>
  <w:style w:type="paragraph" w:customStyle="1" w:styleId="C233E762F8CD42609563177E53F4D94A">
    <w:name w:val="C233E762F8CD42609563177E53F4D94A"/>
    <w:rsid w:val="009C1DC7"/>
  </w:style>
  <w:style w:type="paragraph" w:customStyle="1" w:styleId="4FED5B50970249529C0009719DB9D8D8">
    <w:name w:val="4FED5B50970249529C0009719DB9D8D8"/>
    <w:rsid w:val="009C1DC7"/>
  </w:style>
  <w:style w:type="paragraph" w:customStyle="1" w:styleId="EEF87A4E46CB43D8B361282042E1EEBE">
    <w:name w:val="EEF87A4E46CB43D8B361282042E1EEBE"/>
    <w:rsid w:val="009C1DC7"/>
  </w:style>
  <w:style w:type="paragraph" w:customStyle="1" w:styleId="899ACA9140A84E76B2FDF387C60D81B7">
    <w:name w:val="899ACA9140A84E76B2FDF387C60D81B7"/>
    <w:rsid w:val="009C1DC7"/>
  </w:style>
  <w:style w:type="paragraph" w:customStyle="1" w:styleId="1CEC7815BF224085A2ADABD61CE1A654">
    <w:name w:val="1CEC7815BF224085A2ADABD61CE1A654"/>
    <w:rsid w:val="009C1DC7"/>
  </w:style>
  <w:style w:type="paragraph" w:customStyle="1" w:styleId="7F46CFA2899443CD8F7C8FDE43E215A6">
    <w:name w:val="7F46CFA2899443CD8F7C8FDE43E215A6"/>
    <w:rsid w:val="009C1DC7"/>
  </w:style>
  <w:style w:type="paragraph" w:customStyle="1" w:styleId="0601A25F84C044BA84E3165B0A522671">
    <w:name w:val="0601A25F84C044BA84E3165B0A522671"/>
    <w:rsid w:val="009C1D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Nakajima, Megu</dc:creator>
  <cp:keywords/>
  <dc:description/>
  <cp:lastModifiedBy>Nakajima, Megu</cp:lastModifiedBy>
  <cp:revision>1</cp:revision>
  <dcterms:created xsi:type="dcterms:W3CDTF">2019-10-18T05:35:00Z</dcterms:created>
  <dcterms:modified xsi:type="dcterms:W3CDTF">2019-10-18T05:37:00Z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dd010036-0b67-41d6-befa-2b1909469688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</Properties>
</file>